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46" w:rsidRPr="00636649" w:rsidRDefault="00207446" w:rsidP="00207446">
      <w:pPr>
        <w:pStyle w:val="Nagwek1"/>
      </w:pPr>
      <w:r w:rsidRPr="00636649">
        <w:t>FORMULARZ ZGŁOSZENIOWY</w:t>
      </w:r>
    </w:p>
    <w:p w:rsidR="00207446" w:rsidRDefault="00207446" w:rsidP="00207446">
      <w:pPr>
        <w:tabs>
          <w:tab w:val="left" w:pos="4678"/>
        </w:tabs>
        <w:spacing w:after="0"/>
        <w:rPr>
          <w:b/>
        </w:rPr>
      </w:pPr>
      <w:r w:rsidRPr="00636649">
        <w:rPr>
          <w:b/>
        </w:rPr>
        <w:t xml:space="preserve">Uczestnictwa w projekcie </w:t>
      </w:r>
      <w:r w:rsidRPr="00511540">
        <w:rPr>
          <w:b/>
        </w:rPr>
        <w:t>„</w:t>
      </w:r>
      <w:r w:rsidRPr="00636649">
        <w:rPr>
          <w:b/>
        </w:rPr>
        <w:t xml:space="preserve">Nowy start w Małopolsce z </w:t>
      </w:r>
      <w:proofErr w:type="spellStart"/>
      <w:r w:rsidRPr="00636649">
        <w:rPr>
          <w:b/>
        </w:rPr>
        <w:t>EURESem</w:t>
      </w:r>
      <w:proofErr w:type="spellEnd"/>
      <w:r>
        <w:rPr>
          <w:b/>
        </w:rPr>
        <w:t>”</w:t>
      </w:r>
      <w:r w:rsidRPr="00636649">
        <w:rPr>
          <w:b/>
        </w:rPr>
        <w:t xml:space="preserve"> nr</w:t>
      </w:r>
      <w:r>
        <w:rPr>
          <w:b/>
        </w:rPr>
        <w:t> </w:t>
      </w:r>
      <w:r w:rsidRPr="00636649">
        <w:rPr>
          <w:b/>
        </w:rPr>
        <w:t>FEMP.06.03-IP.01-0332/23</w:t>
      </w:r>
      <w:r>
        <w:rPr>
          <w:b/>
        </w:rPr>
        <w:t>.</w:t>
      </w:r>
    </w:p>
    <w:p w:rsidR="00207446" w:rsidRDefault="00207446" w:rsidP="00207446">
      <w:pPr>
        <w:tabs>
          <w:tab w:val="left" w:pos="4678"/>
        </w:tabs>
        <w:spacing w:after="0"/>
        <w:rPr>
          <w:b/>
        </w:rPr>
      </w:pPr>
      <w:r>
        <w:rPr>
          <w:b/>
        </w:rPr>
        <w:t>Projekt jest dofinansowany</w:t>
      </w:r>
      <w:r w:rsidRPr="003B1466">
        <w:rPr>
          <w:b/>
        </w:rPr>
        <w:t xml:space="preserve"> przez Unię Europejską ze środków Europejskiego Funduszu Społecznego Plus w ramach programu Fundusze Europejskie dla Małopolski 2021-2027</w:t>
      </w:r>
      <w:r>
        <w:rPr>
          <w:b/>
        </w:rPr>
        <w:t>.</w:t>
      </w:r>
    </w:p>
    <w:p w:rsidR="00207446" w:rsidRPr="003072F8" w:rsidRDefault="00207446" w:rsidP="00207446">
      <w:pPr>
        <w:pStyle w:val="Akapitzlist"/>
        <w:numPr>
          <w:ilvl w:val="0"/>
          <w:numId w:val="11"/>
        </w:numPr>
        <w:spacing w:after="0"/>
      </w:pPr>
      <w:bookmarkStart w:id="0" w:name="_Hlk158623002"/>
      <w:bookmarkStart w:id="1" w:name="_Hlk159403289"/>
      <w:r w:rsidRPr="003072F8">
        <w:t>Uczestnikiem</w:t>
      </w:r>
      <w:r>
        <w:t>/</w:t>
      </w:r>
      <w:proofErr w:type="spellStart"/>
      <w:r>
        <w:t>czką</w:t>
      </w:r>
      <w:proofErr w:type="spellEnd"/>
      <w:r w:rsidRPr="003072F8">
        <w:t xml:space="preserve"> projektu może zostać osoba, która spełnia poniższe kryteria:</w:t>
      </w:r>
    </w:p>
    <w:p w:rsidR="00207446" w:rsidRPr="00895722" w:rsidRDefault="00207446" w:rsidP="00207446">
      <w:pPr>
        <w:pStyle w:val="Akapitzlist"/>
        <w:numPr>
          <w:ilvl w:val="1"/>
          <w:numId w:val="11"/>
        </w:numPr>
        <w:spacing w:after="0"/>
      </w:pPr>
      <w:r w:rsidRPr="00895722">
        <w:t>mieszka lub uczy się w Małopolsce lub zamierza powrócić i podjąć aktywność zawodową na terenie woj. małopolskiego;</w:t>
      </w:r>
    </w:p>
    <w:p w:rsidR="00207446" w:rsidRPr="00895722" w:rsidRDefault="00207446" w:rsidP="00207446">
      <w:pPr>
        <w:pStyle w:val="Akapitzlist"/>
        <w:numPr>
          <w:ilvl w:val="1"/>
          <w:numId w:val="11"/>
        </w:numPr>
        <w:spacing w:after="0"/>
      </w:pPr>
      <w:r w:rsidRPr="00895722">
        <w:t>ukończyła 18 rok życia;</w:t>
      </w:r>
    </w:p>
    <w:p w:rsidR="00207446" w:rsidRPr="00F43175" w:rsidRDefault="00207446" w:rsidP="00207446">
      <w:pPr>
        <w:pStyle w:val="Akapitzlist"/>
        <w:numPr>
          <w:ilvl w:val="1"/>
          <w:numId w:val="11"/>
        </w:numPr>
        <w:spacing w:after="0"/>
      </w:pPr>
      <w:r w:rsidRPr="00F43175">
        <w:t>wróciła do kraju w ciągu ostatnich 12 miesięcy od dnia pierwszej formy wsparcia i pozostaje bez pracy lub zamierza powrócić i podjąć aktywność zawodową na terenie Małopolski;</w:t>
      </w:r>
    </w:p>
    <w:p w:rsidR="00207446" w:rsidRPr="00895722" w:rsidRDefault="00207446" w:rsidP="00207446">
      <w:pPr>
        <w:pStyle w:val="Akapitzlist"/>
        <w:numPr>
          <w:ilvl w:val="1"/>
          <w:numId w:val="11"/>
        </w:numPr>
        <w:spacing w:after="0"/>
      </w:pPr>
      <w:r w:rsidRPr="00895722">
        <w:t>przebywała lub przebywa za granicą w kraju Unii Europejskiej lub Norwegii, Islandii, Liechtensteinie i Szwajcarii co najmniej 6 miesięcy  </w:t>
      </w:r>
    </w:p>
    <w:p w:rsidR="00207446" w:rsidRPr="00895722" w:rsidRDefault="00207446" w:rsidP="00207446">
      <w:pPr>
        <w:pStyle w:val="Akapitzlist"/>
        <w:ind w:left="1080"/>
      </w:pPr>
      <w:r w:rsidRPr="00895722">
        <w:t>i potrafi to udokumentować, a w przypadku, gdy nie będzie to możliwe złoży stosowne oświadczenie o pobycie za granicą;</w:t>
      </w:r>
    </w:p>
    <w:p w:rsidR="00207446" w:rsidRPr="00895722" w:rsidRDefault="00207446" w:rsidP="00207446">
      <w:pPr>
        <w:pStyle w:val="Akapitzlist"/>
        <w:numPr>
          <w:ilvl w:val="1"/>
          <w:numId w:val="11"/>
        </w:numPr>
        <w:spacing w:after="0"/>
      </w:pPr>
      <w:r w:rsidRPr="00895722">
        <w:t>posiada obywatelstwo polskie.</w:t>
      </w:r>
    </w:p>
    <w:bookmarkEnd w:id="0"/>
    <w:p w:rsidR="00207446" w:rsidRPr="00282563" w:rsidRDefault="00207446" w:rsidP="00207446">
      <w:pPr>
        <w:pStyle w:val="Akapitzlist"/>
        <w:numPr>
          <w:ilvl w:val="0"/>
          <w:numId w:val="12"/>
        </w:numPr>
        <w:spacing w:after="0"/>
        <w:rPr>
          <w:color w:val="000000" w:themeColor="text1"/>
        </w:rPr>
      </w:pPr>
      <w:r w:rsidRPr="00283AAF">
        <w:t>W celu zgłoszenia uczestnictwa do projektu</w:t>
      </w:r>
      <w:r>
        <w:t xml:space="preserve"> w przypadku rekrutacji zdalnej należy</w:t>
      </w:r>
    </w:p>
    <w:p w:rsidR="00207446" w:rsidRDefault="00207446" w:rsidP="00207446">
      <w:pPr>
        <w:pStyle w:val="Akapitzlist"/>
        <w:ind w:left="360"/>
        <w:contextualSpacing w:val="0"/>
      </w:pPr>
      <w:bookmarkStart w:id="2" w:name="_Hlk161723727"/>
      <w:bookmarkStart w:id="3" w:name="_Hlk161319482"/>
      <w:r w:rsidRPr="00FF4738">
        <w:t>wypełnić formularz zgłoszeniowy wraz Załącznik</w:t>
      </w:r>
      <w:r>
        <w:t>iem nr 1 (</w:t>
      </w:r>
      <w:r w:rsidRPr="005350A8">
        <w:t>oświadczeniem dot. pobytu za granicą</w:t>
      </w:r>
      <w:r>
        <w:t xml:space="preserve">) </w:t>
      </w:r>
      <w:r w:rsidRPr="00FF4738">
        <w:t xml:space="preserve">dostępnymi na stronie </w:t>
      </w:r>
      <w:hyperlink r:id="rId7" w:history="1">
        <w:r w:rsidRPr="00F35E7A">
          <w:rPr>
            <w:rStyle w:val="Hipercze"/>
          </w:rPr>
          <w:t>www.pociagdokariery.pl</w:t>
        </w:r>
      </w:hyperlink>
      <w:r>
        <w:t xml:space="preserve">, </w:t>
      </w:r>
      <w:r w:rsidRPr="00FF4738">
        <w:t xml:space="preserve">załączyć dokument, o którym mowa w § 5 ust. </w:t>
      </w:r>
      <w:r>
        <w:t>5</w:t>
      </w:r>
      <w:r w:rsidRPr="00FF4738">
        <w:t>.</w:t>
      </w:r>
      <w:r>
        <w:t xml:space="preserve"> pkt. 5 i 6 Regulaminu Rekrutacji i Uczestnictwa w Projekcie</w:t>
      </w:r>
      <w:r w:rsidRPr="00FF4738">
        <w:t xml:space="preserve"> </w:t>
      </w:r>
      <w:r>
        <w:t>i podpisać:</w:t>
      </w:r>
    </w:p>
    <w:p w:rsidR="00207446" w:rsidRPr="006D0252" w:rsidRDefault="00207446" w:rsidP="00207446">
      <w:pPr>
        <w:pStyle w:val="Akapitzlist"/>
        <w:numPr>
          <w:ilvl w:val="0"/>
          <w:numId w:val="14"/>
        </w:numPr>
        <w:spacing w:after="0"/>
        <w:contextualSpacing w:val="0"/>
      </w:pPr>
      <w:r w:rsidRPr="00072FC7">
        <w:t xml:space="preserve"> własnoręcznie</w:t>
      </w:r>
      <w:r>
        <w:t xml:space="preserve"> i przesłać na adres</w:t>
      </w:r>
      <w:r w:rsidRPr="006D0252">
        <w:t>:</w:t>
      </w:r>
    </w:p>
    <w:p w:rsidR="00207446" w:rsidRPr="006D0252" w:rsidRDefault="00207446" w:rsidP="00207446">
      <w:pPr>
        <w:pStyle w:val="Akapitzlist"/>
        <w:numPr>
          <w:ilvl w:val="0"/>
          <w:numId w:val="1"/>
        </w:numPr>
        <w:spacing w:after="0"/>
        <w:ind w:left="993"/>
      </w:pPr>
      <w:r w:rsidRPr="006D0252">
        <w:t xml:space="preserve">Wojewódzkiego Urzędu Pracy w Krakowie, Plac na Stawach 1, </w:t>
      </w:r>
      <w:r>
        <w:br/>
      </w:r>
      <w:r w:rsidRPr="006D0252">
        <w:t>30-107 Kraków</w:t>
      </w:r>
    </w:p>
    <w:p w:rsidR="00207446" w:rsidRPr="006D0252" w:rsidRDefault="00207446" w:rsidP="00207446">
      <w:pPr>
        <w:pStyle w:val="Akapitzlist"/>
        <w:numPr>
          <w:ilvl w:val="0"/>
          <w:numId w:val="1"/>
        </w:numPr>
        <w:ind w:left="993"/>
      </w:pPr>
      <w:r w:rsidRPr="006D0252">
        <w:t xml:space="preserve">Wojewódzkiego Urzędu Pracy w Krakowie - Zespół Zamiejscowy </w:t>
      </w:r>
      <w:r>
        <w:br/>
      </w:r>
      <w:r w:rsidRPr="006D0252">
        <w:t>w Nowym Sączu, ul. Nawojowska 4, 33-300 Nowy Sącz;</w:t>
      </w:r>
    </w:p>
    <w:p w:rsidR="00207446" w:rsidRPr="006D0252" w:rsidRDefault="00207446" w:rsidP="00207446">
      <w:pPr>
        <w:pStyle w:val="Akapitzlist"/>
        <w:numPr>
          <w:ilvl w:val="0"/>
          <w:numId w:val="1"/>
        </w:numPr>
        <w:ind w:left="993"/>
      </w:pPr>
      <w:r w:rsidRPr="006D0252">
        <w:t>Wojewódzkiego Urzędu Pracy w Krakowie - Zespół Zamiejscowy w</w:t>
      </w:r>
      <w:r>
        <w:t> </w:t>
      </w:r>
      <w:r w:rsidRPr="006D0252">
        <w:t>Tarnowie, ul. Szujskiego 66, 33-100 Tarnów;</w:t>
      </w:r>
    </w:p>
    <w:p w:rsidR="00207446" w:rsidRDefault="00207446" w:rsidP="00207446">
      <w:pPr>
        <w:pStyle w:val="Akapitzlist"/>
      </w:pPr>
      <w:r>
        <w:t>Lub</w:t>
      </w:r>
    </w:p>
    <w:p w:rsidR="00207446" w:rsidRDefault="00207446" w:rsidP="00207446">
      <w:pPr>
        <w:pStyle w:val="Akapitzlist"/>
        <w:numPr>
          <w:ilvl w:val="0"/>
          <w:numId w:val="14"/>
        </w:numPr>
      </w:pPr>
      <w:r>
        <w:lastRenderedPageBreak/>
        <w:t>kwalifikowanym</w:t>
      </w:r>
      <w:r w:rsidRPr="008F445A">
        <w:t xml:space="preserve"> </w:t>
      </w:r>
      <w:r>
        <w:t xml:space="preserve">podpisem elektronicznym i </w:t>
      </w:r>
      <w:r w:rsidRPr="00FF4738">
        <w:t xml:space="preserve">wysłać na adres: </w:t>
      </w:r>
      <w:hyperlink r:id="rId8" w:history="1">
        <w:r w:rsidRPr="00B10DE2">
          <w:rPr>
            <w:rStyle w:val="Hipercze"/>
          </w:rPr>
          <w:t>powroty@wup-krakow.pl</w:t>
        </w:r>
      </w:hyperlink>
      <w:r>
        <w:t xml:space="preserve">. </w:t>
      </w:r>
      <w:r w:rsidRPr="00FD1F02">
        <w:t xml:space="preserve">W przypadku przesyłania dokumentów z danymi osobowymi </w:t>
      </w:r>
      <w:r>
        <w:t>zaleca się</w:t>
      </w:r>
      <w:r w:rsidRPr="00FD1F02">
        <w:t xml:space="preserve"> stosować szyfrowanie plików za pomocą oprogramowania 7zip. Hasło </w:t>
      </w:r>
      <w:r>
        <w:t>zaleca się</w:t>
      </w:r>
      <w:r w:rsidRPr="00FD1F02">
        <w:t xml:space="preserve"> przekazać </w:t>
      </w:r>
      <w:r>
        <w:t xml:space="preserve">poprzez SMS albo podając je podczas rozmowy na numer jednego z doradców: </w:t>
      </w:r>
      <w:bookmarkEnd w:id="2"/>
    </w:p>
    <w:p w:rsidR="00207446" w:rsidRPr="00380D6D" w:rsidRDefault="00207446" w:rsidP="00207446">
      <w:pPr>
        <w:pStyle w:val="Akapitzlist"/>
        <w:numPr>
          <w:ilvl w:val="0"/>
          <w:numId w:val="16"/>
        </w:numPr>
      </w:pPr>
      <w:r w:rsidRPr="00380D6D">
        <w:rPr>
          <w:szCs w:val="17"/>
          <w:shd w:val="clear" w:color="auto" w:fill="FFFFFF"/>
        </w:rPr>
        <w:t>737192937</w:t>
      </w:r>
      <w:r w:rsidRPr="00FD1F02">
        <w:t xml:space="preserve"> </w:t>
      </w:r>
      <w:r w:rsidRPr="00283AAF">
        <w:sym w:font="Symbol" w:char="F02D"/>
      </w:r>
      <w:r w:rsidRPr="00FD1F02">
        <w:t xml:space="preserve"> Kraków; </w:t>
      </w:r>
      <w:hyperlink r:id="rId9" w:history="1">
        <w:r w:rsidRPr="00FD1F02">
          <w:rPr>
            <w:rStyle w:val="Hipercze"/>
          </w:rPr>
          <w:t>ilona.plichta@wup-krakow.pl</w:t>
        </w:r>
      </w:hyperlink>
      <w:r w:rsidRPr="00380D6D">
        <w:rPr>
          <w:color w:val="000000" w:themeColor="text1"/>
        </w:rPr>
        <w:t>;</w:t>
      </w:r>
    </w:p>
    <w:p w:rsidR="00207446" w:rsidRPr="00380D6D" w:rsidRDefault="00207446" w:rsidP="00207446">
      <w:pPr>
        <w:pStyle w:val="Akapitzlist"/>
        <w:numPr>
          <w:ilvl w:val="0"/>
          <w:numId w:val="16"/>
        </w:numPr>
      </w:pPr>
      <w:r w:rsidRPr="00380D6D">
        <w:rPr>
          <w:szCs w:val="17"/>
          <w:shd w:val="clear" w:color="auto" w:fill="FFFFFF"/>
        </w:rPr>
        <w:t>690260640</w:t>
      </w:r>
      <w:r w:rsidRPr="00380D6D">
        <w:rPr>
          <w:sz w:val="32"/>
        </w:rPr>
        <w:t xml:space="preserve"> </w:t>
      </w:r>
      <w:r w:rsidRPr="00283AAF">
        <w:sym w:font="Symbol" w:char="F02D"/>
      </w:r>
      <w:r w:rsidRPr="00FD1F02">
        <w:t xml:space="preserve"> Tarnów; </w:t>
      </w:r>
      <w:hyperlink r:id="rId10" w:history="1">
        <w:r w:rsidRPr="00FD1F02">
          <w:rPr>
            <w:rStyle w:val="Hipercze"/>
          </w:rPr>
          <w:t>monika.machnik@wup-krakow.pl</w:t>
        </w:r>
      </w:hyperlink>
      <w:r w:rsidRPr="00380D6D">
        <w:rPr>
          <w:color w:val="000000" w:themeColor="text1"/>
        </w:rPr>
        <w:t>;</w:t>
      </w:r>
    </w:p>
    <w:p w:rsidR="00207446" w:rsidRPr="0087133D" w:rsidRDefault="00207446" w:rsidP="00207446">
      <w:pPr>
        <w:pStyle w:val="Akapitzlist"/>
        <w:numPr>
          <w:ilvl w:val="0"/>
          <w:numId w:val="16"/>
        </w:numPr>
      </w:pPr>
      <w:r w:rsidRPr="00380D6D">
        <w:rPr>
          <w:szCs w:val="17"/>
          <w:shd w:val="clear" w:color="auto" w:fill="FFFFFF"/>
        </w:rPr>
        <w:t>664748290</w:t>
      </w:r>
      <w:r w:rsidRPr="00FD1F02">
        <w:t xml:space="preserve"> </w:t>
      </w:r>
      <w:r w:rsidRPr="00283AAF">
        <w:sym w:font="Symbol" w:char="F02D"/>
      </w:r>
      <w:r w:rsidRPr="00FD1F02">
        <w:t xml:space="preserve"> Nowy Sącz; </w:t>
      </w:r>
      <w:hyperlink r:id="rId11" w:history="1">
        <w:r w:rsidRPr="00FD1F02">
          <w:rPr>
            <w:rStyle w:val="Hipercze"/>
          </w:rPr>
          <w:t>iwona.cempa@wup-krakow.pl</w:t>
        </w:r>
      </w:hyperlink>
      <w:r w:rsidRPr="00380D6D">
        <w:rPr>
          <w:color w:val="000000" w:themeColor="text1"/>
        </w:rPr>
        <w:t>.</w:t>
      </w:r>
    </w:p>
    <w:bookmarkEnd w:id="3"/>
    <w:p w:rsidR="00207446" w:rsidRPr="004F6B8E" w:rsidRDefault="00207446" w:rsidP="00207446">
      <w:r w:rsidRPr="004F6B8E">
        <w:t xml:space="preserve">Po weryfikacji poprawności danych zawartych w dokumentach rekrutacyjnych doradca zawodowy/konsultant kontaktuje się w celu umówienia terminu </w:t>
      </w:r>
      <w:r>
        <w:br/>
      </w:r>
      <w:r w:rsidRPr="004F6B8E">
        <w:t>pierwszego spotkania.</w:t>
      </w:r>
    </w:p>
    <w:p w:rsidR="00207446" w:rsidRPr="00730168" w:rsidRDefault="00D67779" w:rsidP="00207446">
      <w:pPr>
        <w:pStyle w:val="Akapitzlist"/>
        <w:numPr>
          <w:ilvl w:val="0"/>
          <w:numId w:val="15"/>
        </w:numPr>
        <w:spacing w:after="0"/>
        <w:rPr>
          <w:szCs w:val="17"/>
          <w:shd w:val="clear" w:color="auto" w:fill="FFFFFF"/>
        </w:rPr>
      </w:pPr>
      <w:hyperlink w:history="1"/>
      <w:r w:rsidR="00207446" w:rsidRPr="00542911">
        <w:t xml:space="preserve">W przypadku problemów z rejestracją na spotkanie z doradcą zawodowym/konsultantem, Uczestnik ma możliwość kontaktu telefonicznego </w:t>
      </w:r>
      <w:r w:rsidR="00207446">
        <w:br/>
      </w:r>
      <w:r w:rsidR="00207446" w:rsidRPr="00542911">
        <w:t>i/lub mailowego:</w:t>
      </w:r>
      <w:r w:rsidR="00207446" w:rsidRPr="00730168">
        <w:rPr>
          <w:szCs w:val="17"/>
          <w:shd w:val="clear" w:color="auto" w:fill="FFFFFF"/>
        </w:rPr>
        <w:t xml:space="preserve"> </w:t>
      </w:r>
    </w:p>
    <w:p w:rsidR="00207446" w:rsidRPr="006E6477" w:rsidRDefault="00207446" w:rsidP="00207446">
      <w:pPr>
        <w:numPr>
          <w:ilvl w:val="0"/>
          <w:numId w:val="13"/>
        </w:numPr>
        <w:spacing w:after="0"/>
        <w:contextualSpacing/>
        <w:rPr>
          <w:rFonts w:eastAsia="Times New Roman"/>
        </w:rPr>
      </w:pPr>
      <w:r w:rsidRPr="00730168">
        <w:rPr>
          <w:szCs w:val="17"/>
          <w:shd w:val="clear" w:color="auto" w:fill="FFFFFF"/>
        </w:rPr>
        <w:t>737192937</w:t>
      </w:r>
      <w:r w:rsidRPr="006E64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6477">
        <w:rPr>
          <w:rFonts w:ascii="Times New Roman" w:eastAsia="Times New Roman" w:hAnsi="Times New Roman" w:cs="Times New Roman"/>
          <w:sz w:val="20"/>
          <w:szCs w:val="20"/>
        </w:rPr>
        <w:sym w:font="Symbol" w:char="F02D"/>
      </w:r>
      <w:r w:rsidRPr="006E6477">
        <w:rPr>
          <w:rFonts w:eastAsia="Times New Roman"/>
        </w:rPr>
        <w:t xml:space="preserve"> Kraków; </w:t>
      </w:r>
      <w:hyperlink r:id="rId12" w:history="1">
        <w:r w:rsidRPr="004E103A">
          <w:rPr>
            <w:rStyle w:val="Hipercze"/>
            <w:szCs w:val="20"/>
          </w:rPr>
          <w:t>ilona.plichta@wup-krakow.pl</w:t>
        </w:r>
      </w:hyperlink>
      <w:r w:rsidRPr="00755B50">
        <w:rPr>
          <w:color w:val="000000" w:themeColor="text1"/>
          <w:szCs w:val="20"/>
        </w:rPr>
        <w:t>;</w:t>
      </w:r>
    </w:p>
    <w:p w:rsidR="00207446" w:rsidRPr="006E6477" w:rsidRDefault="00207446" w:rsidP="00207446">
      <w:pPr>
        <w:numPr>
          <w:ilvl w:val="0"/>
          <w:numId w:val="13"/>
        </w:numPr>
        <w:spacing w:after="0"/>
        <w:contextualSpacing/>
        <w:rPr>
          <w:rFonts w:eastAsia="Times New Roman"/>
        </w:rPr>
      </w:pPr>
      <w:r w:rsidRPr="00730168">
        <w:rPr>
          <w:szCs w:val="17"/>
          <w:shd w:val="clear" w:color="auto" w:fill="FFFFFF"/>
        </w:rPr>
        <w:t>690260640</w:t>
      </w:r>
      <w:r w:rsidRPr="00730168">
        <w:rPr>
          <w:rFonts w:ascii="Times New Roman" w:eastAsia="Times New Roman" w:hAnsi="Times New Roman" w:cs="Times New Roman"/>
          <w:sz w:val="32"/>
          <w:szCs w:val="20"/>
        </w:rPr>
        <w:t xml:space="preserve"> </w:t>
      </w:r>
      <w:r w:rsidRPr="006E6477">
        <w:rPr>
          <w:rFonts w:ascii="Times New Roman" w:eastAsia="Times New Roman" w:hAnsi="Times New Roman" w:cs="Times New Roman"/>
          <w:sz w:val="20"/>
          <w:szCs w:val="20"/>
        </w:rPr>
        <w:sym w:font="Symbol" w:char="F02D"/>
      </w:r>
      <w:r w:rsidRPr="006E6477">
        <w:rPr>
          <w:rFonts w:eastAsia="Times New Roman"/>
        </w:rPr>
        <w:t xml:space="preserve"> Tarnów; </w:t>
      </w:r>
      <w:hyperlink r:id="rId13" w:history="1">
        <w:r w:rsidRPr="004E103A">
          <w:rPr>
            <w:rStyle w:val="Hipercze"/>
            <w:szCs w:val="20"/>
          </w:rPr>
          <w:t>monika.machnik@wup-krakow.pl</w:t>
        </w:r>
      </w:hyperlink>
      <w:r w:rsidRPr="00755B50">
        <w:rPr>
          <w:color w:val="000000" w:themeColor="text1"/>
          <w:szCs w:val="20"/>
        </w:rPr>
        <w:t>;</w:t>
      </w:r>
    </w:p>
    <w:p w:rsidR="00207446" w:rsidRDefault="00207446" w:rsidP="00207446">
      <w:pPr>
        <w:numPr>
          <w:ilvl w:val="0"/>
          <w:numId w:val="13"/>
        </w:numPr>
        <w:spacing w:after="0"/>
        <w:contextualSpacing/>
      </w:pPr>
      <w:r w:rsidRPr="00D74769">
        <w:rPr>
          <w:szCs w:val="17"/>
          <w:shd w:val="clear" w:color="auto" w:fill="FFFFFF"/>
        </w:rPr>
        <w:t>664748290</w:t>
      </w:r>
      <w:r w:rsidRPr="00D747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6477">
        <w:rPr>
          <w:rFonts w:ascii="Times New Roman" w:eastAsia="Times New Roman" w:hAnsi="Times New Roman" w:cs="Times New Roman"/>
          <w:sz w:val="20"/>
          <w:szCs w:val="20"/>
        </w:rPr>
        <w:sym w:font="Symbol" w:char="F02D"/>
      </w:r>
      <w:r w:rsidRPr="00D74769">
        <w:rPr>
          <w:rFonts w:eastAsia="Times New Roman"/>
        </w:rPr>
        <w:t xml:space="preserve"> Nowy Sącz; </w:t>
      </w:r>
      <w:hyperlink r:id="rId14" w:history="1">
        <w:r w:rsidRPr="00D74769">
          <w:rPr>
            <w:rStyle w:val="Hipercze"/>
            <w:szCs w:val="20"/>
          </w:rPr>
          <w:t>iwona.cempa@wup-krakow.pl</w:t>
        </w:r>
      </w:hyperlink>
      <w:r w:rsidRPr="00D74769">
        <w:rPr>
          <w:color w:val="000000" w:themeColor="text1"/>
          <w:szCs w:val="20"/>
        </w:rPr>
        <w:t>.</w:t>
      </w:r>
    </w:p>
    <w:p w:rsidR="00207446" w:rsidRPr="00035AA8" w:rsidRDefault="00207446" w:rsidP="00207446">
      <w:pPr>
        <w:pageBreakBefore/>
        <w:rPr>
          <w:b/>
        </w:rPr>
      </w:pPr>
      <w:bookmarkStart w:id="4" w:name="_Hlk159482018"/>
      <w:bookmarkEnd w:id="1"/>
      <w:r w:rsidRPr="00035AA8">
        <w:rPr>
          <w:b/>
        </w:rPr>
        <w:lastRenderedPageBreak/>
        <w:t>DANE OSOBOWE</w:t>
      </w:r>
    </w:p>
    <w:bookmarkEnd w:id="4"/>
    <w:p w:rsidR="00207446" w:rsidRDefault="00207446" w:rsidP="00207446">
      <w:r>
        <w:t xml:space="preserve">Wpisz imię i nazwisko: </w:t>
      </w:r>
    </w:p>
    <w:sdt>
      <w:sdtPr>
        <w:alias w:val="Wpisz imię i nazwisko"/>
        <w:tag w:val="Wpisz imię i nazwisko"/>
        <w:id w:val="-412554234"/>
        <w:placeholder>
          <w:docPart w:val="2F63AEAE4FAC4A2E84EF021404F74BAC"/>
        </w:placeholder>
        <w:showingPlcHdr/>
      </w:sdtPr>
      <w:sdtEndPr/>
      <w:sdtContent>
        <w:p w:rsidR="00207446" w:rsidRPr="00035AA8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Pr="00035AA8" w:rsidRDefault="00207446" w:rsidP="00207446">
      <w:pPr>
        <w:rPr>
          <w:b/>
        </w:rPr>
      </w:pPr>
      <w:r w:rsidRPr="00035AA8">
        <w:rPr>
          <w:b/>
        </w:rPr>
        <w:t xml:space="preserve">ADRES ZAMIESZKANIA </w:t>
      </w:r>
    </w:p>
    <w:p w:rsidR="00207446" w:rsidRDefault="00207446" w:rsidP="00207446">
      <w:r>
        <w:t xml:space="preserve">Wpisz </w:t>
      </w:r>
      <w:r w:rsidRPr="00035AA8">
        <w:t>Województwo:</w:t>
      </w:r>
      <w:r w:rsidRPr="00035AA8">
        <w:tab/>
      </w:r>
    </w:p>
    <w:sdt>
      <w:sdtPr>
        <w:alias w:val="Wpisz województwo"/>
        <w:tag w:val="Wpisz województwo"/>
        <w:id w:val="-2137013671"/>
        <w:placeholder>
          <w:docPart w:val="FEEF34C0C3CE453999676B3D9CD28133"/>
        </w:placeholder>
        <w:showingPlcHdr/>
      </w:sdtPr>
      <w:sdtEndPr/>
      <w:sdtContent>
        <w:p w:rsidR="00207446" w:rsidRPr="00035AA8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Default="00207446" w:rsidP="00207446">
      <w:r>
        <w:t>Wpisz p</w:t>
      </w:r>
      <w:r w:rsidRPr="00035AA8">
        <w:t>owiat:</w:t>
      </w:r>
    </w:p>
    <w:sdt>
      <w:sdtPr>
        <w:alias w:val="Wpisz powiat"/>
        <w:tag w:val="Wpisz powiat"/>
        <w:id w:val="1886829976"/>
        <w:placeholder>
          <w:docPart w:val="657129F01B3F48629E0E6E69F838D6CB"/>
        </w:placeholder>
        <w:showingPlcHdr/>
      </w:sdtPr>
      <w:sdtEndPr/>
      <w:sdtContent>
        <w:p w:rsidR="00207446" w:rsidRPr="00035AA8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Default="00207446" w:rsidP="00207446">
      <w:r>
        <w:t>Wpisz gminę:</w:t>
      </w:r>
    </w:p>
    <w:sdt>
      <w:sdtPr>
        <w:alias w:val="Wpisz gminę"/>
        <w:tag w:val="Wpisz gminę"/>
        <w:id w:val="174012649"/>
        <w:placeholder>
          <w:docPart w:val="8C21772B20E040E68FCCD49D28535AD3"/>
        </w:placeholder>
        <w:showingPlcHdr/>
      </w:sdtPr>
      <w:sdtEndPr/>
      <w:sdtContent>
        <w:p w:rsidR="00207446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Default="00207446" w:rsidP="00207446">
      <w:r>
        <w:t>Podaj adres:</w:t>
      </w:r>
    </w:p>
    <w:p w:rsidR="00207446" w:rsidRDefault="00D67779" w:rsidP="00207446">
      <w:sdt>
        <w:sdtPr>
          <w:alias w:val="Wpisz adres: miejsowość, ulicę, numer domu i numer mieszkania"/>
          <w:tag w:val="Wpisz adres"/>
          <w:id w:val="-2002112046"/>
          <w:placeholder>
            <w:docPart w:val="31F8CEB4057C4BD1BA075BE41ED8B825"/>
          </w:placeholder>
          <w:showingPlcHdr/>
        </w:sdtPr>
        <w:sdtEndPr/>
        <w:sdtContent>
          <w:r w:rsidR="00207446"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sdtContent>
      </w:sdt>
    </w:p>
    <w:p w:rsidR="00207446" w:rsidRDefault="00207446" w:rsidP="00207446">
      <w:r>
        <w:t>Podaj a</w:t>
      </w:r>
      <w:r w:rsidRPr="00035AA8">
        <w:t>dres kontaktowy (jeżeli jest inny niż adres zamieszkania):</w:t>
      </w:r>
      <w:r w:rsidRPr="00035AA8">
        <w:tab/>
      </w:r>
    </w:p>
    <w:sdt>
      <w:sdtPr>
        <w:alias w:val="Wpisz adres kontaktowy, jeśli jest inny niż adres zamieszkania"/>
        <w:tag w:val="Wpisz adres kontaktowy, jeśli jest inny niż adres zamieszkania"/>
        <w:id w:val="-1461179182"/>
        <w:placeholder>
          <w:docPart w:val="BA261B7BEB5F4D868ED248DF55186F47"/>
        </w:placeholder>
        <w:showingPlcHdr/>
      </w:sdtPr>
      <w:sdtEndPr/>
      <w:sdtContent>
        <w:p w:rsidR="00207446" w:rsidRPr="00035AA8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Default="00207446" w:rsidP="00207446">
      <w:r>
        <w:t>Podaj numer t</w:t>
      </w:r>
      <w:r w:rsidRPr="00035AA8">
        <w:t>elefon</w:t>
      </w:r>
      <w:r>
        <w:t>u</w:t>
      </w:r>
      <w:r w:rsidRPr="00035AA8">
        <w:t xml:space="preserve"> kontaktowy:</w:t>
      </w:r>
    </w:p>
    <w:p w:rsidR="00207446" w:rsidRPr="00966DF2" w:rsidRDefault="00D67779" w:rsidP="00207446">
      <w:pPr>
        <w:rPr>
          <w:b/>
        </w:rPr>
      </w:pPr>
      <w:sdt>
        <w:sdtPr>
          <w:rPr>
            <w:b/>
          </w:rPr>
          <w:alias w:val="Wpisz telefon kontaktowy"/>
          <w:tag w:val="Wpisz telefon kontaktowy"/>
          <w:id w:val="-1889788587"/>
          <w:placeholder>
            <w:docPart w:val="F6EAF51E8FB74927AF300E27F1805EE4"/>
          </w:placeholder>
          <w:showingPlcHdr/>
        </w:sdtPr>
        <w:sdtEndPr/>
        <w:sdtContent>
          <w:r w:rsidR="00207446"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sdtContent>
      </w:sdt>
      <w:r w:rsidR="00207446" w:rsidRPr="00966DF2">
        <w:rPr>
          <w:b/>
        </w:rPr>
        <w:tab/>
      </w:r>
    </w:p>
    <w:p w:rsidR="00207446" w:rsidRDefault="00207446" w:rsidP="00207446">
      <w:r>
        <w:t>Podaj adres e</w:t>
      </w:r>
      <w:r w:rsidRPr="00035AA8">
        <w:t>-mail:</w:t>
      </w:r>
    </w:p>
    <w:sdt>
      <w:sdtPr>
        <w:alias w:val="Wpisz adres e-mail"/>
        <w:tag w:val="Wpisz adres e-mail"/>
        <w:id w:val="-349338727"/>
        <w:placeholder>
          <w:docPart w:val="C8F1D7AC6F6B4FEA8DAC09248C74031A"/>
        </w:placeholder>
        <w:showingPlcHdr/>
      </w:sdtPr>
      <w:sdtEndPr/>
      <w:sdtContent>
        <w:p w:rsidR="00207446" w:rsidRPr="00035AA8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Default="00207446" w:rsidP="00207446">
      <w:r>
        <w:t xml:space="preserve">Podaj </w:t>
      </w:r>
      <w:r w:rsidRPr="00035AA8">
        <w:t>PESEL:</w:t>
      </w:r>
    </w:p>
    <w:sdt>
      <w:sdtPr>
        <w:alias w:val="Podaj PESEL"/>
        <w:tag w:val="Podaj PESEL"/>
        <w:id w:val="-644746960"/>
        <w:placeholder>
          <w:docPart w:val="56FFC5BD9FB441E688239843EEB83144"/>
        </w:placeholder>
        <w:showingPlcHdr/>
      </w:sdtPr>
      <w:sdtEndPr/>
      <w:sdtContent>
        <w:p w:rsidR="00207446" w:rsidRPr="00035AA8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Default="00207446" w:rsidP="00207446">
      <w:r>
        <w:t>Podaj s</w:t>
      </w:r>
      <w:r w:rsidRPr="00035AA8">
        <w:t>eri</w:t>
      </w:r>
      <w:r>
        <w:t>ę</w:t>
      </w:r>
      <w:r w:rsidRPr="00035AA8">
        <w:t xml:space="preserve"> i numer paszportu (tylko w przypadku nieposiadania nr PESEL):</w:t>
      </w:r>
    </w:p>
    <w:sdt>
      <w:sdtPr>
        <w:alias w:val="Podaj serię i numer paszportu (tylko w przypadku nieposidania PESEL)"/>
        <w:tag w:val="Podaj serię i numer paszportu (tylko w przypadku nieposidania PESEL"/>
        <w:id w:val="2111007202"/>
        <w:placeholder>
          <w:docPart w:val="046554A1FC0C45C999AB03F2E4000246"/>
        </w:placeholder>
        <w:showingPlcHdr/>
      </w:sdtPr>
      <w:sdtEndPr/>
      <w:sdtContent>
        <w:p w:rsidR="00207446" w:rsidRPr="00035AA8" w:rsidRDefault="00207446" w:rsidP="00207446"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Pr="00035AA8" w:rsidRDefault="00207446" w:rsidP="00207446">
      <w:r>
        <w:t>Czy posiadasz</w:t>
      </w:r>
      <w:r w:rsidRPr="00035AA8">
        <w:t xml:space="preserve"> obywatelsko polskie:</w:t>
      </w:r>
    </w:p>
    <w:p w:rsidR="00207446" w:rsidRPr="00035AA8" w:rsidRDefault="00207446" w:rsidP="00207446">
      <w:pPr>
        <w:pStyle w:val="Akapitzlist"/>
        <w:numPr>
          <w:ilvl w:val="0"/>
          <w:numId w:val="2"/>
        </w:numPr>
        <w:sectPr w:rsidR="00207446" w:rsidRPr="00035AA8" w:rsidSect="006F32F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07446" w:rsidRPr="00035AA8" w:rsidRDefault="00D67779" w:rsidP="00207446">
      <w:pPr>
        <w:pStyle w:val="Akapitzlist"/>
        <w:ind w:left="643"/>
      </w:pPr>
      <w:sdt>
        <w:sdtPr>
          <w:alias w:val="Zaznacz, czy posiadasz obywatelstwo polskie"/>
          <w:tag w:val="Zaznacz, czy posiadasz obywatelstwo polskie"/>
          <w:id w:val="-81663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</w:p>
    <w:p w:rsidR="00207446" w:rsidRPr="00035AA8" w:rsidRDefault="00D67779" w:rsidP="00207446">
      <w:pPr>
        <w:pStyle w:val="Akapitzlist"/>
        <w:ind w:left="643"/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id w:val="-172159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</w:t>
      </w:r>
      <w:r w:rsidR="00207446">
        <w:t>E</w:t>
      </w:r>
    </w:p>
    <w:p w:rsidR="00207446" w:rsidRPr="00035AA8" w:rsidRDefault="00207446" w:rsidP="00207446">
      <w:r w:rsidRPr="00035AA8">
        <w:lastRenderedPageBreak/>
        <w:t>Data urodzenia:</w:t>
      </w:r>
      <w:sdt>
        <w:sdtPr>
          <w:alias w:val="Wprowadź datę urodzenia"/>
          <w:tag w:val="Wprowadź datę urodzenia"/>
          <w:id w:val="-243332423"/>
          <w:placeholder>
            <w:docPart w:val="532F532B42594DB9B9EBE452221824AB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966DF2">
            <w:rPr>
              <w:rStyle w:val="Tekstzastpczy"/>
              <w:b/>
              <w:color w:val="000000" w:themeColor="text1"/>
            </w:rPr>
            <w:t>Kliknij lub naciśnij, aby wprowadzić datę.</w:t>
          </w:r>
        </w:sdtContent>
      </w:sdt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5AA8">
        <w:t>Płeć:</w:t>
      </w:r>
    </w:p>
    <w:p w:rsidR="00207446" w:rsidRPr="00035AA8" w:rsidRDefault="00D67779" w:rsidP="00207446">
      <w:pPr>
        <w:pStyle w:val="Akapitzlist"/>
      </w:pPr>
      <w:sdt>
        <w:sdtPr>
          <w:alias w:val="Wprowadź płeć"/>
          <w:tag w:val="Wprowadź płeć"/>
          <w:id w:val="-180730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KOBIETA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126711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MĘŻCZYZNA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r>
        <w:t>Czy uczysz</w:t>
      </w:r>
      <w:r w:rsidRPr="00035AA8">
        <w:t xml:space="preserve"> się na terenie województwa małopolskiego (uczeń, student, słuchacz studiów podyplomowych):</w:t>
      </w:r>
    </w:p>
    <w:p w:rsidR="00207446" w:rsidRPr="00035AA8" w:rsidRDefault="00207446" w:rsidP="00207446">
      <w:pPr>
        <w:pStyle w:val="Akapitzlist"/>
        <w:numPr>
          <w:ilvl w:val="0"/>
          <w:numId w:val="3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Zaznacz, czy uczysz się na terenie województwa małopolskiego"/>
          <w:tag w:val="Zaznacz, czy uczysz się na terenie województwa małopolskiego"/>
          <w:id w:val="7464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47064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rPr>
          <w:b/>
        </w:rPr>
      </w:pPr>
      <w:r w:rsidRPr="00035AA8">
        <w:rPr>
          <w:b/>
        </w:rPr>
        <w:t>ODPOWIEDZ TYLKO, JEŻELI WRÓCIŁEŚ/AŚ DO KRAJU (wpisz dane/ za</w:t>
      </w:r>
      <w:r>
        <w:rPr>
          <w:b/>
        </w:rPr>
        <w:t xml:space="preserve">znacz </w:t>
      </w:r>
      <w:r w:rsidRPr="00035AA8">
        <w:rPr>
          <w:b/>
        </w:rPr>
        <w:t>poprawną odpowiedź):</w:t>
      </w:r>
    </w:p>
    <w:p w:rsidR="00207446" w:rsidRPr="00035AA8" w:rsidRDefault="00207446" w:rsidP="00207446">
      <w:r>
        <w:t>Czy mieszkałeś/aś</w:t>
      </w:r>
      <w:r w:rsidRPr="00035AA8">
        <w:t>, uczyłe</w:t>
      </w:r>
      <w:r>
        <w:t>ś</w:t>
      </w:r>
      <w:r w:rsidRPr="00035AA8">
        <w:t>/a</w:t>
      </w:r>
      <w:r>
        <w:t>ś</w:t>
      </w:r>
      <w:r w:rsidRPr="00035AA8">
        <w:t xml:space="preserve"> się lub pracowałe</w:t>
      </w:r>
      <w:r>
        <w:t>ś</w:t>
      </w:r>
      <w:r w:rsidRPr="00035AA8">
        <w:t>/a</w:t>
      </w:r>
      <w:r>
        <w:t>ś</w:t>
      </w:r>
      <w:r w:rsidRPr="00035AA8">
        <w:t xml:space="preserve"> za granicą i wróciłe</w:t>
      </w:r>
      <w:r>
        <w:t>ś</w:t>
      </w:r>
      <w:r w:rsidRPr="00035AA8">
        <w:t>/a</w:t>
      </w:r>
      <w:r>
        <w:t>ś</w:t>
      </w:r>
      <w:r w:rsidRPr="00035AA8">
        <w:t xml:space="preserve"> do Małopolski</w:t>
      </w:r>
      <w:r w:rsidRPr="00035AA8">
        <w:tab/>
      </w:r>
    </w:p>
    <w:p w:rsidR="00207446" w:rsidRPr="00035AA8" w:rsidRDefault="00207446" w:rsidP="00207446">
      <w:pPr>
        <w:pStyle w:val="Akapitzlist"/>
        <w:numPr>
          <w:ilvl w:val="0"/>
          <w:numId w:val="4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Zaznacz, czy czyłeś się/ pracowałeś za granicą i wróciłeś do Małopolski"/>
          <w:tag w:val="Zaznacz, czy czyłeś się/ pracowałeś za granicą i wróciłeś do Małopolski"/>
          <w:id w:val="-203718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</w:p>
    <w:p w:rsidR="00207446" w:rsidRPr="00035AA8" w:rsidRDefault="00D67779" w:rsidP="00207446">
      <w:pPr>
        <w:pStyle w:val="Akapitzlist"/>
      </w:pPr>
      <w:sdt>
        <w:sdtPr>
          <w:id w:val="-179165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r w:rsidRPr="00035AA8">
        <w:t>Data powrotu do kraju:</w:t>
      </w:r>
      <w:sdt>
        <w:sdtPr>
          <w:alias w:val="Wskaż datę powrotu do kraju"/>
          <w:tag w:val="Wskaż datę powrotu do kraju"/>
          <w:id w:val="-150294285"/>
          <w:placeholder>
            <w:docPart w:val="FF3747076D144DB59B58E0076C8FA35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DA05BA">
            <w:rPr>
              <w:rStyle w:val="Tekstzastpczy"/>
              <w:b/>
              <w:color w:val="000000" w:themeColor="text1"/>
            </w:rPr>
            <w:t>Kliknij lub naciśnij, aby wprowadzić datę.</w:t>
          </w:r>
        </w:sdtContent>
      </w:sdt>
      <w:r w:rsidRPr="00035AA8">
        <w:tab/>
      </w:r>
    </w:p>
    <w:p w:rsidR="00207446" w:rsidRDefault="00207446" w:rsidP="00207446">
      <w:r w:rsidRPr="00035AA8">
        <w:t>Kraj ostatniego pobytu za granicą przed powrotem do Polski:</w:t>
      </w:r>
    </w:p>
    <w:p w:rsidR="00207446" w:rsidRPr="00035AA8" w:rsidRDefault="00207446" w:rsidP="00207446">
      <w:r>
        <w:t xml:space="preserve"> </w:t>
      </w:r>
      <w:sdt>
        <w:sdtPr>
          <w:alias w:val="Wpisz kraj ostatniego pobytu za granicą"/>
          <w:tag w:val="Wpisz kraj ostatniego pobytu za granicą"/>
          <w:id w:val="-813184906"/>
          <w:placeholder>
            <w:docPart w:val="4181A082FB72495B9A457AE775533BDC"/>
          </w:placeholder>
          <w:showingPlcHdr/>
        </w:sdtPr>
        <w:sdtEndPr/>
        <w:sdtContent>
          <w:r w:rsidRPr="00DA05BA">
            <w:rPr>
              <w:rStyle w:val="Tekstzastpczy"/>
              <w:b/>
              <w:color w:val="000000" w:themeColor="text1"/>
            </w:rPr>
            <w:t>Kliknij lub naciśnij tutaj, aby wprowadzić tekst.</w:t>
          </w:r>
        </w:sdtContent>
      </w:sdt>
    </w:p>
    <w:p w:rsidR="00207446" w:rsidRPr="00035AA8" w:rsidRDefault="00207446" w:rsidP="00207446">
      <w:pPr>
        <w:rPr>
          <w:b/>
        </w:rPr>
      </w:pPr>
      <w:r w:rsidRPr="00035AA8">
        <w:rPr>
          <w:b/>
        </w:rPr>
        <w:t>ODPOWIEDZ TYLKO, JEŻELI  NIE WRÓCIŁEŚ/AŚ JESZCZE DO KRAJU (wpisz dane/ za</w:t>
      </w:r>
      <w:r>
        <w:rPr>
          <w:b/>
        </w:rPr>
        <w:t>znacz</w:t>
      </w:r>
      <w:r w:rsidRPr="00035AA8">
        <w:rPr>
          <w:b/>
        </w:rPr>
        <w:t xml:space="preserve"> poprawną odpowiedź):</w:t>
      </w:r>
    </w:p>
    <w:p w:rsidR="00207446" w:rsidRPr="00035AA8" w:rsidRDefault="00207446" w:rsidP="00207446">
      <w:r>
        <w:t xml:space="preserve">Czy </w:t>
      </w:r>
      <w:r w:rsidRPr="00035AA8">
        <w:t>Mieszka</w:t>
      </w:r>
      <w:r>
        <w:t>sz</w:t>
      </w:r>
      <w:r w:rsidRPr="00035AA8">
        <w:t>, ucz</w:t>
      </w:r>
      <w:r>
        <w:t xml:space="preserve">ysz </w:t>
      </w:r>
      <w:r w:rsidRPr="00035AA8">
        <w:t>się lub pracuj</w:t>
      </w:r>
      <w:r>
        <w:t>esz</w:t>
      </w:r>
      <w:r w:rsidRPr="00035AA8">
        <w:t xml:space="preserve"> za granicą:</w:t>
      </w:r>
      <w:r w:rsidRPr="00035AA8">
        <w:tab/>
      </w:r>
    </w:p>
    <w:p w:rsidR="00207446" w:rsidRPr="00035AA8" w:rsidRDefault="00207446" w:rsidP="00207446">
      <w:pPr>
        <w:pStyle w:val="Akapitzlist"/>
        <w:numPr>
          <w:ilvl w:val="0"/>
          <w:numId w:val="5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Wskaż, czy mieszkasz/ uczysz się za granicą"/>
          <w:tag w:val="Wskaż, czy mieszkasz/ uczysz się za granicą"/>
          <w:id w:val="-150334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-23832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DA05BA" w:rsidRDefault="00207446" w:rsidP="00207446">
      <w:pPr>
        <w:rPr>
          <w:b/>
          <w:color w:val="000000" w:themeColor="text1"/>
        </w:rPr>
      </w:pPr>
      <w:r w:rsidRPr="00035AA8">
        <w:t>Kraj pobytu za granicą:</w:t>
      </w:r>
    </w:p>
    <w:sdt>
      <w:sdtPr>
        <w:alias w:val="Wskaż kraj pobyty za granicą"/>
        <w:tag w:val="Wskaż kraj pobyty za granicą"/>
        <w:id w:val="1314532650"/>
        <w:placeholder>
          <w:docPart w:val="93FA3FC103974008A5D8146A5D5CF09C"/>
        </w:placeholder>
        <w:showingPlcHdr/>
      </w:sdtPr>
      <w:sdtEndPr/>
      <w:sdtContent>
        <w:p w:rsidR="00207446" w:rsidRPr="00035AA8" w:rsidRDefault="00207446" w:rsidP="00207446">
          <w:r w:rsidRPr="00DA05BA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sdtContent>
    </w:sdt>
    <w:p w:rsidR="00207446" w:rsidRPr="00035AA8" w:rsidRDefault="00207446" w:rsidP="00207446">
      <w:r>
        <w:t>Czy z</w:t>
      </w:r>
      <w:r w:rsidRPr="00035AA8">
        <w:t>amierza</w:t>
      </w:r>
      <w:r>
        <w:t>sz</w:t>
      </w:r>
      <w:r w:rsidRPr="00035AA8">
        <w:t xml:space="preserve"> powrócić i podjąć aktywność zawodową w Małopolsce: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Wskaż, czy zamierzasz powrócić i podjąć aktywność zawodową w Małopolsce"/>
          <w:tag w:val="Wskaż, czy zamierzasz powrócić i podjąć aktywność zawodową w Małopolsce"/>
          <w:id w:val="-203788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id w:val="-55493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Default="00207446" w:rsidP="00207446">
      <w:pPr>
        <w:rPr>
          <w:b/>
        </w:rPr>
      </w:pPr>
      <w:r w:rsidRPr="00035AA8">
        <w:t>Planowana data powrotu (miesiąc, rok):</w:t>
      </w:r>
      <w:r w:rsidRPr="00035AA8">
        <w:tab/>
      </w:r>
      <w:sdt>
        <w:sdtPr>
          <w:alias w:val="Wskaż planowaną datę powrotu do kraju"/>
          <w:tag w:val="Wskaż planowaną datę powrotu do kraju"/>
          <w:id w:val="225727666"/>
          <w:placeholder>
            <w:docPart w:val="933315B2AC0E469C912094681982C890"/>
          </w:placeholder>
          <w:showingPlcHdr/>
          <w:date w:fullDate="2024-02-08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DA05BA">
            <w:rPr>
              <w:rStyle w:val="Tekstzastpczy"/>
              <w:b/>
              <w:color w:val="000000" w:themeColor="text1"/>
            </w:rPr>
            <w:t>Kliknij lub naciśnij, aby wprowadzić datę.</w:t>
          </w:r>
        </w:sdtContent>
      </w:sdt>
    </w:p>
    <w:p w:rsidR="00207446" w:rsidRDefault="00207446" w:rsidP="00207446">
      <w:pPr>
        <w:rPr>
          <w:b/>
        </w:rPr>
      </w:pPr>
    </w:p>
    <w:p w:rsidR="00207446" w:rsidRPr="00035AA8" w:rsidRDefault="00207446" w:rsidP="00207446">
      <w:pPr>
        <w:rPr>
          <w:b/>
        </w:rPr>
      </w:pPr>
      <w:r>
        <w:rPr>
          <w:b/>
        </w:rPr>
        <w:t>PODAJ POZIOM WYKSZTAŁCENIA</w:t>
      </w:r>
      <w:r w:rsidRPr="00035AA8">
        <w:rPr>
          <w:b/>
        </w:rPr>
        <w:t xml:space="preserve"> - aktualny najwyższy poziom wykształcenia</w:t>
      </w:r>
      <w:r>
        <w:rPr>
          <w:b/>
        </w:rPr>
        <w:t>: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Wskaż poziom wykształcenia"/>
          <w:tag w:val="Wskaż poziom wykształcenia"/>
          <w:id w:val="100101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8AD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nieukończona szkoła</w:t>
      </w:r>
      <w:r w:rsidR="00207446">
        <w:t xml:space="preserve"> </w:t>
      </w:r>
      <w:r w:rsidR="00207446" w:rsidRPr="00035AA8">
        <w:t>podstawowa</w:t>
      </w:r>
    </w:p>
    <w:p w:rsidR="00207446" w:rsidRPr="00035AA8" w:rsidRDefault="00D67779" w:rsidP="00207446">
      <w:pPr>
        <w:pStyle w:val="Akapitzlist"/>
      </w:pPr>
      <w:sdt>
        <w:sdtPr>
          <w:id w:val="205072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8AD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podstawowe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-19624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8AD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gimnazjalne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193801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zasadnicze zawodowe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173003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 xml:space="preserve">liceum 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-198053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technikum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-21049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szkoła policealna/pomaturalna</w:t>
      </w:r>
    </w:p>
    <w:p w:rsidR="00207446" w:rsidRPr="00035AA8" w:rsidRDefault="00D67779" w:rsidP="00207446">
      <w:pPr>
        <w:pStyle w:val="Akapitzlist"/>
      </w:pPr>
      <w:sdt>
        <w:sdtPr>
          <w:id w:val="-159725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wyższe</w:t>
      </w:r>
    </w:p>
    <w:p w:rsidR="00207446" w:rsidRPr="00035AA8" w:rsidRDefault="00207446" w:rsidP="00207446">
      <w:pPr>
        <w:pStyle w:val="Akapitzlist"/>
      </w:pPr>
      <w:r w:rsidRPr="00035AA8">
        <w:tab/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rPr>
          <w:b/>
        </w:rPr>
      </w:pPr>
      <w:r>
        <w:rPr>
          <w:b/>
        </w:rPr>
        <w:t xml:space="preserve">ZAZNACZ SWOJĄ </w:t>
      </w:r>
      <w:r w:rsidRPr="00035AA8">
        <w:rPr>
          <w:b/>
        </w:rPr>
        <w:t>SYTUACJ</w:t>
      </w:r>
      <w:r>
        <w:rPr>
          <w:b/>
        </w:rPr>
        <w:t>Ę</w:t>
      </w:r>
      <w:r w:rsidRPr="00035AA8">
        <w:rPr>
          <w:b/>
        </w:rPr>
        <w:t xml:space="preserve"> ZAWODOW</w:t>
      </w:r>
      <w:r>
        <w:rPr>
          <w:b/>
        </w:rPr>
        <w:t>Ę</w:t>
      </w:r>
      <w:r w:rsidRPr="00035AA8">
        <w:rPr>
          <w:b/>
        </w:rPr>
        <w:t xml:space="preserve"> NA RYNKU PRACY zgodnie z definicją zawartą w</w:t>
      </w:r>
      <w:r>
        <w:rPr>
          <w:b/>
        </w:rPr>
        <w:t> </w:t>
      </w:r>
      <w:r w:rsidRPr="00035AA8">
        <w:rPr>
          <w:b/>
        </w:rPr>
        <w:t>Regulaminie rekrutacji i uczestnictwa w projekcie „Nowy start w Małopolsce z EURESem”</w:t>
      </w:r>
    </w:p>
    <w:p w:rsidR="00207446" w:rsidRPr="00035AA8" w:rsidRDefault="00207446" w:rsidP="00207446">
      <w:r>
        <w:t>Czy j</w:t>
      </w:r>
      <w:r w:rsidRPr="00035AA8">
        <w:t>este</w:t>
      </w:r>
      <w:r>
        <w:t xml:space="preserve">ś </w:t>
      </w:r>
      <w:r w:rsidRPr="00035AA8">
        <w:t>osobą zatrudnioną:</w:t>
      </w:r>
      <w:r w:rsidRPr="00035AA8">
        <w:tab/>
      </w:r>
    </w:p>
    <w:p w:rsidR="00207446" w:rsidRPr="00035AA8" w:rsidRDefault="00207446" w:rsidP="00207446">
      <w:pPr>
        <w:pStyle w:val="Akapitzlist"/>
        <w:numPr>
          <w:ilvl w:val="0"/>
          <w:numId w:val="6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Zaznacz czy jesteś osobą zatrudnioną"/>
          <w:tag w:val="Zaznacz czy jesteś osobą zatrudnioną"/>
          <w:id w:val="-21805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-57212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r>
        <w:t>Czy j</w:t>
      </w:r>
      <w:r w:rsidRPr="00035AA8">
        <w:t>este</w:t>
      </w:r>
      <w:r>
        <w:t>ś</w:t>
      </w:r>
      <w:r w:rsidRPr="00035AA8">
        <w:t xml:space="preserve"> osobą bezrobotną zarejestrowaną w Powiatowym Urzędzie Pracy: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Zaznacz czy jesteś osobą bezrobotną zarejestrowaną w PUP"/>
          <w:tag w:val="Zaznacz czy jesteś osobą bezrobotną zarejestrowaną w PUP"/>
          <w:id w:val="181274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8AD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176171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8AD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r>
        <w:t>Czy p</w:t>
      </w:r>
      <w:r w:rsidRPr="00035AA8">
        <w:t>osiada</w:t>
      </w:r>
      <w:r>
        <w:t>sz</w:t>
      </w:r>
      <w:r w:rsidRPr="00035AA8">
        <w:t xml:space="preserve"> transfer zasiłku z zagranicy:</w:t>
      </w:r>
    </w:p>
    <w:p w:rsidR="00207446" w:rsidRPr="00035AA8" w:rsidRDefault="00207446" w:rsidP="00207446">
      <w:pPr>
        <w:pStyle w:val="Akapitzlist"/>
        <w:numPr>
          <w:ilvl w:val="0"/>
          <w:numId w:val="7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Zaznacz czy posiadasz transfer zasiłku z zagranicy"/>
          <w:tag w:val="Zaznacz czy posiadasz transfer zasiłku z zagranicy"/>
          <w:id w:val="95815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160885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rPr>
          <w:b/>
        </w:rPr>
      </w:pPr>
      <w:r w:rsidRPr="00035AA8">
        <w:rPr>
          <w:b/>
        </w:rPr>
        <w:t>Jestem osobą bezrobotną niezarejestrowaną w Powiatowym Urzędzie Pracy, to znaczy spełniam przynajmniej jeden z poniższych warunków (za</w:t>
      </w:r>
      <w:r>
        <w:rPr>
          <w:b/>
        </w:rPr>
        <w:t>znacz</w:t>
      </w:r>
      <w:r w:rsidRPr="00035AA8">
        <w:rPr>
          <w:b/>
        </w:rPr>
        <w:t xml:space="preserve"> poprawną odpowiedź):</w:t>
      </w:r>
    </w:p>
    <w:p w:rsidR="00207446" w:rsidRPr="00035AA8" w:rsidRDefault="00207446" w:rsidP="00207446">
      <w:pPr>
        <w:pStyle w:val="Akapitzlist"/>
        <w:numPr>
          <w:ilvl w:val="0"/>
          <w:numId w:val="9"/>
        </w:numPr>
        <w:rPr>
          <w:b/>
        </w:rPr>
      </w:pPr>
      <w:r w:rsidRPr="00035AA8">
        <w:t xml:space="preserve">pozostaję bez pracy, jestem gotowy/a do podjęcia pracy lub/i aktywnie poszukuję zatrudnienia 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Zaznacz czy pozostajesz bez pracy, jesteś gotowy do podjęcia pracy i aktywnie poszukujesz zatrudnienia"/>
          <w:tag w:val="Zaznacz czy pozostajesz bez pracy, jesteś gotowy do podjęcia pracy i aktywnie poszukujesz zatrudnienia"/>
          <w:id w:val="-129891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 xml:space="preserve">TAK </w:t>
      </w:r>
    </w:p>
    <w:p w:rsidR="00207446" w:rsidRPr="00035AA8" w:rsidRDefault="00D67779" w:rsidP="00207446">
      <w:pPr>
        <w:pStyle w:val="Akapitzlist"/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id w:val="118555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pStyle w:val="Akapitzlist"/>
        <w:numPr>
          <w:ilvl w:val="0"/>
          <w:numId w:val="9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5AA8">
        <w:t xml:space="preserve">kwalifikuje się do urlopu macierzyńskiego lub rodzicielskiego (nie pobieram świadczeń z tytułu urlopu z Zakładu Ubezpieczeń Społecznych), nie wykonuję żadnej pracy zarobkowej oraz jestem gotowy/a do podjęcia zatrudnienia  </w:t>
      </w:r>
    </w:p>
    <w:p w:rsidR="00207446" w:rsidRPr="00035AA8" w:rsidRDefault="00D67779" w:rsidP="00207446">
      <w:pPr>
        <w:pStyle w:val="Akapitzlist"/>
      </w:pPr>
      <w:sdt>
        <w:sdtPr>
          <w:alias w:val="Zaznacz czy kwalifikujez się do urlpou macierzyńskiego lub rodzicielskiego"/>
          <w:tag w:val="Zaznacz  czy kwalifikujez się do urlpou macierzyńskiego lub rodzicielskiego"/>
          <w:id w:val="116952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</w:p>
    <w:p w:rsidR="00207446" w:rsidRPr="00035AA8" w:rsidRDefault="00D67779" w:rsidP="00207446">
      <w:pPr>
        <w:pStyle w:val="Akapitzlist"/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id w:val="-141168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pStyle w:val="Akapitzlist"/>
        <w:numPr>
          <w:ilvl w:val="0"/>
          <w:numId w:val="9"/>
        </w:numPr>
        <w:ind w:left="567"/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5AA8">
        <w:t xml:space="preserve">w wieku emerytalnym (w tym osobą, która osiągnęła wiek emerytalny, ale nie pobiera świadczeń emerytalnych) </w:t>
      </w:r>
      <w:r>
        <w:t>lub</w:t>
      </w:r>
      <w:r w:rsidRPr="00035AA8">
        <w:t xml:space="preserve"> osobą pobierającą emeryturę</w:t>
      </w:r>
      <w:r>
        <w:t>/</w:t>
      </w:r>
      <w:r w:rsidRPr="00035AA8">
        <w:t>rentę,</w:t>
      </w:r>
      <w:r>
        <w:t xml:space="preserve"> </w:t>
      </w:r>
      <w:r w:rsidRPr="00035AA8">
        <w:t xml:space="preserve">która pozostaje bez pracy, jest gotowa do podjęcia pracy i aktywnie poszukuje zatrudnienia </w:t>
      </w:r>
    </w:p>
    <w:p w:rsidR="00207446" w:rsidRDefault="00D67779" w:rsidP="00207446">
      <w:pPr>
        <w:pStyle w:val="Akapitzlist"/>
      </w:pPr>
      <w:sdt>
        <w:sdtPr>
          <w:alias w:val="Zaznacz  czy jesteś w wieku emerytalnym lub jesteś osobą pobierającą emeryturę, pozostajesz bez pracy i jesteś gotowy do jej podjęcia"/>
          <w:tag w:val="Zaznacz czy jesteś w wieku emerytalnym i pozostajesz bez pracy"/>
          <w:id w:val="147363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</w:p>
    <w:p w:rsidR="00207446" w:rsidRPr="00035AA8" w:rsidRDefault="00D67779" w:rsidP="00207446">
      <w:pPr>
        <w:pStyle w:val="Akapitzlist"/>
      </w:pPr>
      <w:sdt>
        <w:sdtPr>
          <w:id w:val="-2248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F81232" w:rsidRDefault="00207446" w:rsidP="00207446">
      <w:pPr>
        <w:rPr>
          <w:b/>
        </w:rPr>
      </w:pPr>
      <w:r w:rsidRPr="005713AF">
        <w:rPr>
          <w:b/>
        </w:rPr>
        <w:t>Jestem osobą długotrwale bezrobotną- osobą bezrobotną pozostającą w</w:t>
      </w:r>
      <w:r>
        <w:rPr>
          <w:b/>
        </w:rPr>
        <w:t> </w:t>
      </w:r>
      <w:r w:rsidRPr="005713AF">
        <w:rPr>
          <w:b/>
        </w:rPr>
        <w:t>rejestrze powiatowego urzędu pracy łącznie przez okres ponad 12 miesięcy w okresie ostatnich 2 lat, z wyłączeniem okresów odbywania stażu i</w:t>
      </w:r>
      <w:r>
        <w:rPr>
          <w:b/>
        </w:rPr>
        <w:t> </w:t>
      </w:r>
      <w:r w:rsidRPr="005713AF">
        <w:rPr>
          <w:b/>
        </w:rPr>
        <w:t xml:space="preserve">przygotowania zawodowego dorosłych (zaznacz poprawną odpowiedź): </w:t>
      </w:r>
      <w:r w:rsidRPr="00F81232">
        <w:rPr>
          <w:b/>
        </w:rPr>
        <w:tab/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pPr>
        <w:pStyle w:val="Akapitzlist"/>
      </w:pPr>
      <w:sdt>
        <w:sdtPr>
          <w:alias w:val="Zaznacz  czy jesteś osobą długotrwale bezrobotną"/>
          <w:tag w:val="Zaznacz  czy jesteś osobą długotrwale bezrobotną"/>
          <w:id w:val="-75636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-97081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rPr>
          <w:b/>
        </w:rPr>
      </w:pPr>
      <w:r w:rsidRPr="00035AA8">
        <w:rPr>
          <w:b/>
        </w:rPr>
        <w:t>Jestem osobą bierną zawodowo, to znaczy spełniam przynajmniej jeden z</w:t>
      </w:r>
      <w:r>
        <w:rPr>
          <w:b/>
        </w:rPr>
        <w:t> </w:t>
      </w:r>
      <w:r w:rsidRPr="00035AA8">
        <w:rPr>
          <w:b/>
        </w:rPr>
        <w:t>poniższych warunków (za</w:t>
      </w:r>
      <w:r>
        <w:rPr>
          <w:b/>
        </w:rPr>
        <w:t>znacz</w:t>
      </w:r>
      <w:r w:rsidRPr="00035AA8">
        <w:rPr>
          <w:b/>
        </w:rPr>
        <w:t xml:space="preserve"> poprawną odpowiedź):</w:t>
      </w:r>
    </w:p>
    <w:p w:rsidR="00207446" w:rsidRPr="00035AA8" w:rsidRDefault="00207446" w:rsidP="00207446">
      <w:pPr>
        <w:pStyle w:val="Akapitzlist"/>
        <w:numPr>
          <w:ilvl w:val="0"/>
          <w:numId w:val="10"/>
        </w:numPr>
      </w:pPr>
      <w:r w:rsidRPr="00035AA8">
        <w:t xml:space="preserve">nie pracuję i jednocześnie nie poszukuję pracy lub/i nie jestem gotowa do podjęcia pracy 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Default="00D67779" w:rsidP="00207446">
      <w:pPr>
        <w:pStyle w:val="Akapitzlist"/>
      </w:pPr>
      <w:sdt>
        <w:sdtPr>
          <w:alias w:val="Zaznacz czy nie pracujesz i nie poszukujesz pracy i nie jesteś gotowy do jej podjęcia"/>
          <w:tag w:val="Zaznacz czy nie pracujesz i nie poszukujesz pracy i nie jesteś gotowy do jej podjęcia"/>
          <w:id w:val="-176274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>
        <w:t xml:space="preserve"> </w:t>
      </w:r>
    </w:p>
    <w:p w:rsidR="00207446" w:rsidRPr="00035AA8" w:rsidRDefault="00D67779" w:rsidP="00207446">
      <w:pPr>
        <w:pStyle w:val="Akapitzlist"/>
      </w:pPr>
      <w:sdt>
        <w:sdtPr>
          <w:id w:val="-155353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pStyle w:val="Akapitzlist"/>
        <w:numPr>
          <w:ilvl w:val="0"/>
          <w:numId w:val="10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5AA8">
        <w:t>przebywam na urlopie wychowawczym i nie wykonuję żadnej pracy zarobkowej</w:t>
      </w:r>
    </w:p>
    <w:p w:rsidR="00207446" w:rsidRDefault="00D67779" w:rsidP="00207446">
      <w:pPr>
        <w:pStyle w:val="Akapitzlist"/>
      </w:pPr>
      <w:sdt>
        <w:sdtPr>
          <w:alias w:val="Zaznacz czy przebywasz na urlopie wychowawczym i nie wykonujesz pracy"/>
          <w:tag w:val="Zaznacz czy przebywasz na urlopie wychowawczym i nie wykonujesz pracy"/>
          <w:id w:val="-206101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</w:p>
    <w:p w:rsidR="00207446" w:rsidRPr="00035AA8" w:rsidRDefault="00D67779" w:rsidP="00207446">
      <w:pPr>
        <w:pStyle w:val="Akapitzlist"/>
      </w:pPr>
      <w:sdt>
        <w:sdtPr>
          <w:id w:val="115618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pStyle w:val="Akapitzlist"/>
        <w:numPr>
          <w:ilvl w:val="0"/>
          <w:numId w:val="10"/>
        </w:numPr>
      </w:pPr>
      <w:r w:rsidRPr="00035AA8">
        <w:t xml:space="preserve">studentem/ką studiów stacjonarnych i nie podejmuję aktywności zawodowej 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Default="00D67779" w:rsidP="00207446">
      <w:pPr>
        <w:pStyle w:val="Akapitzlist"/>
      </w:pPr>
      <w:sdt>
        <w:sdtPr>
          <w:alias w:val="Zaznacz czy jesteś studentem studiów stacjonarnych i nie podejmujesz aktywności zawodowej"/>
          <w:tag w:val="Zaznacz czy jesteś studentem studiów stacjonarnych i nie podejmujesz aktywności zawodowej"/>
          <w:id w:val="5613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</w:p>
    <w:p w:rsidR="00207446" w:rsidRPr="00035AA8" w:rsidRDefault="00D67779" w:rsidP="00207446">
      <w:pPr>
        <w:pStyle w:val="Akapitzlist"/>
      </w:pPr>
      <w:sdt>
        <w:sdtPr>
          <w:id w:val="-170031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pStyle w:val="Akapitzlist"/>
        <w:numPr>
          <w:ilvl w:val="0"/>
          <w:numId w:val="10"/>
        </w:numPr>
      </w:pPr>
      <w:r w:rsidRPr="00035AA8">
        <w:t xml:space="preserve">doktorantem, który nie jest zatrudniony na uczelni, w innej instytucji lub przedsiębiorstwie 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Default="00D67779" w:rsidP="00207446">
      <w:pPr>
        <w:pStyle w:val="Akapitzlist"/>
      </w:pPr>
      <w:sdt>
        <w:sdtPr>
          <w:alias w:val="Zaznacz, czy jesteś dotorantem, który nie jest zatrudniony na uczelni lub w innej instytucji"/>
          <w:tag w:val="Zaznacz, czy jesteś dotorantem, który nie jest zatrudniony na uczelni lub w innej instytucji"/>
          <w:id w:val="-2725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50E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</w:p>
    <w:p w:rsidR="00207446" w:rsidRPr="00035AA8" w:rsidRDefault="00D67779" w:rsidP="00207446">
      <w:pPr>
        <w:pStyle w:val="Akapitzlist"/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id w:val="3162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50E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rPr>
          <w:b/>
        </w:rPr>
      </w:pPr>
      <w:r w:rsidRPr="00035AA8">
        <w:rPr>
          <w:b/>
        </w:rPr>
        <w:t>INFORMACJE DOTYCZACE UCZESTNICTWA W INNYCH PROJETKACH (za</w:t>
      </w:r>
      <w:r>
        <w:rPr>
          <w:b/>
        </w:rPr>
        <w:t>znacz</w:t>
      </w:r>
      <w:r w:rsidRPr="00035AA8">
        <w:rPr>
          <w:b/>
        </w:rPr>
        <w:t xml:space="preserve"> poprawną odpowiedź):</w:t>
      </w:r>
    </w:p>
    <w:p w:rsidR="00207446" w:rsidRPr="00035AA8" w:rsidRDefault="00207446" w:rsidP="00207446">
      <w:p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5AA8">
        <w:t>Jestem Uczestnikiem/czką inn</w:t>
      </w:r>
      <w:r>
        <w:t>ego</w:t>
      </w:r>
      <w:r w:rsidRPr="00035AA8">
        <w:t xml:space="preserve"> projek</w:t>
      </w:r>
      <w:r>
        <w:t>tu w ramach</w:t>
      </w:r>
      <w:r w:rsidRPr="00035AA8">
        <w:t xml:space="preserve"> Europejskiego Funduszu Społecznego Plus</w:t>
      </w:r>
    </w:p>
    <w:p w:rsidR="00207446" w:rsidRPr="00035AA8" w:rsidRDefault="00D67779" w:rsidP="00207446">
      <w:pPr>
        <w:ind w:left="360"/>
      </w:pPr>
      <w:sdt>
        <w:sdtPr>
          <w:alias w:val="Zaznacz, czy jesteś UCzestnikiem innego projektu w ramach Europejskiego Funduszu Społecznego"/>
          <w:tag w:val="Zaznacz, czy jesteś UCzestnikiem innego projektu w ramach Europejskiego Funduszu Społecznego"/>
          <w:id w:val="47457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</w:pPr>
      <w:sdt>
        <w:sdtPr>
          <w:id w:val="-49388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035AA8" w:rsidRDefault="00207446" w:rsidP="00207446">
      <w:pPr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7446" w:rsidRPr="00035AA8" w:rsidRDefault="00207446" w:rsidP="00207446">
      <w:pPr>
        <w:rPr>
          <w:b/>
        </w:rPr>
      </w:pPr>
      <w:r w:rsidRPr="00035AA8">
        <w:rPr>
          <w:b/>
        </w:rPr>
        <w:t>INFORMACJE DODATKOWE (za</w:t>
      </w:r>
      <w:r>
        <w:rPr>
          <w:b/>
        </w:rPr>
        <w:t>znacz</w:t>
      </w:r>
      <w:r w:rsidRPr="00035AA8">
        <w:rPr>
          <w:b/>
        </w:rPr>
        <w:t xml:space="preserve"> poprawną odpowiedź):</w:t>
      </w:r>
    </w:p>
    <w:p w:rsidR="00207446" w:rsidRPr="00035AA8" w:rsidRDefault="00207446" w:rsidP="00207446">
      <w:r w:rsidRPr="00035AA8">
        <w:t>Jestem osobą należącą do mniejszości narodowej lub etnicznej, migrantem, osobą obcego pochodzenia</w:t>
      </w:r>
      <w:r w:rsidRPr="00035AA8">
        <w:tab/>
      </w:r>
    </w:p>
    <w:p w:rsidR="00207446" w:rsidRPr="00035AA8" w:rsidRDefault="00207446" w:rsidP="00207446">
      <w:pPr>
        <w:pStyle w:val="Akapitzlist"/>
        <w:numPr>
          <w:ilvl w:val="0"/>
          <w:numId w:val="8"/>
        </w:numPr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sdt>
        <w:sdtPr>
          <w:rPr>
            <w:rFonts w:ascii="MS Gothic" w:eastAsia="MS Gothic" w:hAnsi="MS Gothic"/>
          </w:rPr>
          <w:alias w:val="Zaznacz, czy jesteś osobą należącą do mniejszości narodowej, etnicznej, migrantem, osobą obcego pochodzenia"/>
          <w:tag w:val="Zaznacz, czy jesteś osobą należącą do mniejszości narodowej, etnicznej, migrantem, osobą obcego pochodzenia"/>
          <w:id w:val="-60157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50E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Default="00D67779" w:rsidP="00207446">
      <w:pPr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3802190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750E">
            <w:rPr>
              <w:rFonts w:ascii="MS Gothic" w:eastAsia="MS Gothic" w:hAnsi="MS Gothic" w:hint="eastAsia"/>
            </w:rPr>
            <w:t>☒</w:t>
          </w:r>
        </w:sdtContent>
      </w:sdt>
      <w:r w:rsidR="00207446" w:rsidRPr="00035AA8">
        <w:t>NIE</w:t>
      </w:r>
    </w:p>
    <w:p w:rsidR="00207446" w:rsidRPr="00035AA8" w:rsidRDefault="00D67779" w:rsidP="00207446">
      <w:sdt>
        <w:sdtPr>
          <w:rPr>
            <w:rFonts w:ascii="MS Gothic" w:eastAsia="MS Gothic" w:hAnsi="MS Gothic"/>
          </w:rPr>
          <w:id w:val="153121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50E">
            <w:rPr>
              <w:rFonts w:ascii="MS Gothic" w:eastAsia="MS Gothic" w:hAnsi="MS Gothic" w:hint="eastAsia"/>
            </w:rPr>
            <w:t>☐</w:t>
          </w:r>
        </w:sdtContent>
      </w:sdt>
      <w:r w:rsidR="00207446">
        <w:t>BRAK ODPOWIEDZI</w:t>
      </w:r>
    </w:p>
    <w:p w:rsidR="00207446" w:rsidRDefault="00207446" w:rsidP="00207446">
      <w:pPr>
        <w:spacing w:after="0"/>
        <w:sectPr w:rsidR="00207446" w:rsidSect="005304D0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207446" w:rsidRPr="00035AA8" w:rsidRDefault="00207446" w:rsidP="00207446">
      <w:pPr>
        <w:spacing w:after="0"/>
        <w:sectPr w:rsidR="00207446" w:rsidRPr="00035AA8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5AA8">
        <w:t>Jestem osobą bezdomną lub dotkniętą wykluczeniem z dostępu do mieszkań</w:t>
      </w:r>
    </w:p>
    <w:p w:rsidR="00207446" w:rsidRPr="00035AA8" w:rsidRDefault="00D67779" w:rsidP="00207446">
      <w:pPr>
        <w:pStyle w:val="Akapitzlist"/>
        <w:spacing w:after="0"/>
      </w:pPr>
      <w:sdt>
        <w:sdtPr>
          <w:rPr>
            <w:rFonts w:ascii="MS Gothic" w:eastAsia="MS Gothic" w:hAnsi="MS Gothic"/>
          </w:rPr>
          <w:alias w:val="Zaznacz, czy jesteś osobą bezdomną lub dotkniętą wykluczeniem z dostępu do mieszkań"/>
          <w:tag w:val="Zaznacz, czy jesteś osobą bezdomną lub dotkniętą wykluczeniem z dostępu do mieszkań"/>
          <w:id w:val="146678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Pr="00035AA8" w:rsidRDefault="00D67779" w:rsidP="00207446">
      <w:pPr>
        <w:pStyle w:val="Akapitzlist"/>
        <w:spacing w:after="0"/>
        <w:sectPr w:rsidR="00207446" w:rsidRPr="00035AA8" w:rsidSect="00035A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ascii="MS Gothic" w:eastAsia="MS Gothic" w:hAnsi="MS Gothic"/>
          </w:rPr>
          <w:id w:val="139670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Default="00207446" w:rsidP="00207446">
      <w:r w:rsidRPr="00035AA8">
        <w:t>Jestem osobą z niepełnosprawnościami</w:t>
      </w:r>
    </w:p>
    <w:p w:rsidR="00207446" w:rsidRDefault="00207446" w:rsidP="00207446">
      <w:pPr>
        <w:rPr>
          <w:rFonts w:ascii="MS Gothic" w:eastAsia="MS Gothic" w:hAnsi="MS Gothic"/>
        </w:rPr>
        <w:sectPr w:rsidR="00207446" w:rsidSect="006F2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7446" w:rsidRPr="00035AA8" w:rsidRDefault="00D67779" w:rsidP="00207446">
      <w:sdt>
        <w:sdtPr>
          <w:rPr>
            <w:rFonts w:ascii="MS Gothic" w:eastAsia="MS Gothic" w:hAnsi="MS Gothic"/>
          </w:rPr>
          <w:alias w:val="Zaznacz, czy jesteś osobą z niepełnosprawnościami"/>
          <w:tag w:val="Zaznacz, czy jesteś osobą z niepełnosprawnościami"/>
          <w:id w:val="-90514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TAK</w:t>
      </w:r>
      <w:r w:rsidR="00207446" w:rsidRPr="00035AA8">
        <w:tab/>
      </w:r>
    </w:p>
    <w:p w:rsidR="00207446" w:rsidRDefault="00D67779" w:rsidP="00207446">
      <w:pPr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-79398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46">
            <w:rPr>
              <w:rFonts w:ascii="MS Gothic" w:eastAsia="MS Gothic" w:hAnsi="MS Gothic" w:hint="eastAsia"/>
            </w:rPr>
            <w:t>☐</w:t>
          </w:r>
        </w:sdtContent>
      </w:sdt>
      <w:r w:rsidR="00207446" w:rsidRPr="00035AA8">
        <w:t>NIE</w:t>
      </w:r>
    </w:p>
    <w:p w:rsidR="00207446" w:rsidRPr="00207446" w:rsidRDefault="00D67779" w:rsidP="00207446">
      <w:pPr>
        <w:sectPr w:rsidR="00207446" w:rsidRPr="00207446" w:rsidSect="0020744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sdt>
        <w:sdtPr>
          <w:rPr>
            <w:rFonts w:ascii="MS Gothic" w:eastAsia="MS Gothic" w:hAnsi="MS Gothic"/>
          </w:rPr>
          <w:id w:val="22148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8AD">
            <w:rPr>
              <w:rFonts w:ascii="MS Gothic" w:eastAsia="MS Gothic" w:hAnsi="MS Gothic" w:hint="eastAsia"/>
            </w:rPr>
            <w:t>☐</w:t>
          </w:r>
        </w:sdtContent>
      </w:sdt>
      <w:r w:rsidR="00207446">
        <w:t>BRAK ODPOWIEDZ</w:t>
      </w:r>
    </w:p>
    <w:p w:rsidR="00207446" w:rsidRDefault="00207446" w:rsidP="00207446">
      <w:pPr>
        <w:rPr>
          <w:rFonts w:ascii="MS Gothic" w:eastAsia="MS Gothic" w:hAnsi="MS Gothic"/>
        </w:rPr>
        <w:sectPr w:rsidR="00207446" w:rsidSect="0020744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207446" w:rsidRPr="003072F8" w:rsidRDefault="00207446" w:rsidP="00207446">
      <w:pPr>
        <w:pageBreakBefore/>
        <w:spacing w:before="400" w:after="200"/>
      </w:pPr>
      <w:r w:rsidRPr="003072F8">
        <w:lastRenderedPageBreak/>
        <w:t>Oświadczam, że:</w:t>
      </w:r>
    </w:p>
    <w:p w:rsidR="00207446" w:rsidRPr="003072F8" w:rsidRDefault="00207446" w:rsidP="00207446">
      <w:pPr>
        <w:pStyle w:val="Akapitzlist"/>
        <w:numPr>
          <w:ilvl w:val="0"/>
          <w:numId w:val="17"/>
        </w:numPr>
        <w:spacing w:after="0"/>
        <w:ind w:left="426" w:hanging="426"/>
      </w:pPr>
      <w:r w:rsidRPr="003072F8">
        <w:t xml:space="preserve">Zgłaszam swoją kandydaturę do udziału w projekcie </w:t>
      </w:r>
      <w:r>
        <w:t>„</w:t>
      </w:r>
      <w:r w:rsidRPr="003072F8">
        <w:rPr>
          <w:bCs/>
        </w:rPr>
        <w:t>Nowy start w</w:t>
      </w:r>
      <w:r>
        <w:rPr>
          <w:bCs/>
        </w:rPr>
        <w:t> </w:t>
      </w:r>
      <w:r w:rsidRPr="003072F8">
        <w:rPr>
          <w:bCs/>
        </w:rPr>
        <w:t>Małopolsce z</w:t>
      </w:r>
      <w:r>
        <w:rPr>
          <w:bCs/>
        </w:rPr>
        <w:t> </w:t>
      </w:r>
      <w:r w:rsidRPr="003072F8">
        <w:rPr>
          <w:bCs/>
        </w:rPr>
        <w:t>EURESem</w:t>
      </w:r>
      <w:r>
        <w:rPr>
          <w:bCs/>
        </w:rPr>
        <w:t>”</w:t>
      </w:r>
      <w:r w:rsidRPr="003072F8">
        <w:rPr>
          <w:bCs/>
          <w:color w:val="FF0000"/>
        </w:rPr>
        <w:t xml:space="preserve"> </w:t>
      </w:r>
      <w:r w:rsidRPr="003072F8">
        <w:t>realizowanym przez Wojewódzki Urząd Pracy</w:t>
      </w:r>
      <w:r>
        <w:t xml:space="preserve"> </w:t>
      </w:r>
      <w:r w:rsidRPr="003072F8">
        <w:t>w</w:t>
      </w:r>
      <w:r>
        <w:t> </w:t>
      </w:r>
      <w:r w:rsidRPr="003072F8">
        <w:t>Krakowie.</w:t>
      </w:r>
    </w:p>
    <w:p w:rsidR="00207446" w:rsidRPr="003072F8" w:rsidRDefault="00207446" w:rsidP="00207446">
      <w:pPr>
        <w:pStyle w:val="Defaul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color w:val="auto"/>
        </w:rPr>
      </w:pPr>
      <w:r w:rsidRPr="003072F8">
        <w:rPr>
          <w:rFonts w:ascii="Arial" w:hAnsi="Arial" w:cs="Arial"/>
          <w:color w:val="auto"/>
        </w:rPr>
        <w:t>Został</w:t>
      </w:r>
      <w:r>
        <w:rPr>
          <w:rFonts w:ascii="Arial" w:hAnsi="Arial" w:cs="Arial"/>
          <w:color w:val="auto"/>
        </w:rPr>
        <w:t>em</w:t>
      </w:r>
      <w:r w:rsidRPr="003072F8">
        <w:rPr>
          <w:rFonts w:ascii="Arial" w:hAnsi="Arial" w:cs="Arial"/>
          <w:color w:val="auto"/>
        </w:rPr>
        <w:t>/</w:t>
      </w:r>
      <w:r>
        <w:rPr>
          <w:rFonts w:ascii="Arial" w:hAnsi="Arial" w:cs="Arial"/>
          <w:color w:val="auto"/>
        </w:rPr>
        <w:t>a</w:t>
      </w:r>
      <w:r w:rsidRPr="003072F8">
        <w:rPr>
          <w:rFonts w:ascii="Arial" w:hAnsi="Arial" w:cs="Arial"/>
          <w:color w:val="auto"/>
        </w:rPr>
        <w:t xml:space="preserve">m poinformowany/a, iż projekt </w:t>
      </w:r>
      <w:r>
        <w:rPr>
          <w:rFonts w:ascii="Arial" w:hAnsi="Arial" w:cs="Arial"/>
          <w:color w:val="auto"/>
        </w:rPr>
        <w:t>„</w:t>
      </w:r>
      <w:r w:rsidRPr="003072F8">
        <w:rPr>
          <w:rFonts w:ascii="Arial" w:hAnsi="Arial" w:cs="Arial"/>
          <w:color w:val="auto"/>
        </w:rPr>
        <w:t>Nowy start w Małopolsce z</w:t>
      </w:r>
      <w:r>
        <w:rPr>
          <w:rFonts w:ascii="Arial" w:hAnsi="Arial" w:cs="Arial"/>
          <w:color w:val="auto"/>
        </w:rPr>
        <w:t> </w:t>
      </w:r>
      <w:r w:rsidRPr="003072F8">
        <w:rPr>
          <w:rFonts w:ascii="Arial" w:hAnsi="Arial" w:cs="Arial"/>
          <w:color w:val="auto"/>
        </w:rPr>
        <w:t>EURESem</w:t>
      </w:r>
      <w:r>
        <w:rPr>
          <w:rFonts w:ascii="Arial" w:hAnsi="Arial" w:cs="Arial"/>
          <w:color w:val="auto"/>
        </w:rPr>
        <w:t>”</w:t>
      </w:r>
      <w:r w:rsidRPr="003072F8">
        <w:rPr>
          <w:rFonts w:ascii="Arial" w:hAnsi="Arial" w:cs="Arial"/>
          <w:color w:val="auto"/>
        </w:rPr>
        <w:t xml:space="preserve"> </w:t>
      </w:r>
      <w:r w:rsidRPr="003072F8">
        <w:rPr>
          <w:rFonts w:ascii="Arial" w:hAnsi="Arial" w:cs="Arial"/>
          <w:color w:val="000000" w:themeColor="text1"/>
        </w:rPr>
        <w:t xml:space="preserve">jest </w:t>
      </w:r>
      <w:r w:rsidRPr="003072F8">
        <w:rPr>
          <w:rFonts w:ascii="Arial" w:hAnsi="Arial" w:cs="Arial"/>
          <w:color w:val="auto"/>
        </w:rPr>
        <w:t>współfinansowany przez Unię Europejską ze środków Europejskiego Funduszu Społecznego Plus, budżetu państwa</w:t>
      </w:r>
      <w:r>
        <w:rPr>
          <w:rFonts w:ascii="Arial" w:hAnsi="Arial" w:cs="Arial"/>
          <w:color w:val="auto"/>
        </w:rPr>
        <w:t xml:space="preserve"> oraz budżetu województwa</w:t>
      </w:r>
      <w:r w:rsidRPr="003072F8">
        <w:rPr>
          <w:rFonts w:ascii="Arial" w:hAnsi="Arial" w:cs="Arial"/>
          <w:color w:val="auto"/>
        </w:rPr>
        <w:t>.</w:t>
      </w:r>
    </w:p>
    <w:p w:rsidR="00207446" w:rsidRPr="003072F8" w:rsidRDefault="00207446" w:rsidP="00207446">
      <w:pPr>
        <w:pStyle w:val="Defaul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color w:val="auto"/>
        </w:rPr>
      </w:pPr>
      <w:r w:rsidRPr="003072F8">
        <w:rPr>
          <w:rFonts w:ascii="Arial" w:hAnsi="Arial" w:cs="Arial"/>
        </w:rPr>
        <w:t>Zapoznał</w:t>
      </w:r>
      <w:r>
        <w:rPr>
          <w:rFonts w:ascii="Arial" w:hAnsi="Arial" w:cs="Arial"/>
        </w:rPr>
        <w:t>e</w:t>
      </w:r>
      <w:r w:rsidRPr="003072F8">
        <w:rPr>
          <w:rFonts w:ascii="Arial" w:hAnsi="Arial" w:cs="Arial"/>
        </w:rPr>
        <w:t>m/</w:t>
      </w:r>
      <w:r>
        <w:rPr>
          <w:rFonts w:ascii="Arial" w:hAnsi="Arial" w:cs="Arial"/>
        </w:rPr>
        <w:t>a</w:t>
      </w:r>
      <w:r w:rsidRPr="003072F8">
        <w:rPr>
          <w:rFonts w:ascii="Arial" w:hAnsi="Arial" w:cs="Arial"/>
        </w:rPr>
        <w:t xml:space="preserve">m się z Regulaminem rekrutacji i uczestnictwa w projekcie </w:t>
      </w:r>
      <w:r>
        <w:rPr>
          <w:rFonts w:ascii="Arial" w:hAnsi="Arial" w:cs="Arial"/>
        </w:rPr>
        <w:t>„</w:t>
      </w:r>
      <w:r w:rsidRPr="003072F8">
        <w:rPr>
          <w:rFonts w:ascii="Arial" w:hAnsi="Arial" w:cs="Arial"/>
          <w:bCs/>
        </w:rPr>
        <w:t>Nowy start w Małopolsce z EURESem</w:t>
      </w:r>
      <w:r>
        <w:rPr>
          <w:rFonts w:ascii="Arial" w:hAnsi="Arial" w:cs="Arial"/>
          <w:bCs/>
        </w:rPr>
        <w:t>”</w:t>
      </w:r>
      <w:r w:rsidRPr="003072F8">
        <w:rPr>
          <w:rFonts w:ascii="Arial" w:hAnsi="Arial" w:cs="Arial"/>
          <w:b/>
          <w:bCs/>
          <w:color w:val="FF0000"/>
        </w:rPr>
        <w:t xml:space="preserve"> </w:t>
      </w:r>
      <w:r w:rsidRPr="003072F8">
        <w:rPr>
          <w:rFonts w:ascii="Arial" w:hAnsi="Arial" w:cs="Arial"/>
        </w:rPr>
        <w:t>oraz akceptuję wszystkie jego warunki i</w:t>
      </w:r>
      <w:r>
        <w:rPr>
          <w:rFonts w:ascii="Arial" w:hAnsi="Arial" w:cs="Arial"/>
        </w:rPr>
        <w:t> </w:t>
      </w:r>
      <w:r w:rsidRPr="003072F8">
        <w:rPr>
          <w:rFonts w:ascii="Arial" w:hAnsi="Arial" w:cs="Arial"/>
        </w:rPr>
        <w:t>postanowienia oraz zobowiązuję się do ich stosowania/przestrzegania.</w:t>
      </w:r>
    </w:p>
    <w:p w:rsidR="00207446" w:rsidRPr="003072F8" w:rsidRDefault="00207446" w:rsidP="00207446">
      <w:pPr>
        <w:pStyle w:val="Defaul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color w:val="auto"/>
        </w:rPr>
      </w:pPr>
      <w:r w:rsidRPr="003072F8">
        <w:rPr>
          <w:rFonts w:ascii="Arial" w:hAnsi="Arial" w:cs="Arial"/>
        </w:rPr>
        <w:t>Został</w:t>
      </w:r>
      <w:r>
        <w:rPr>
          <w:rFonts w:ascii="Arial" w:hAnsi="Arial" w:cs="Arial"/>
        </w:rPr>
        <w:t>em</w:t>
      </w:r>
      <w:r w:rsidRPr="003072F8">
        <w:rPr>
          <w:rFonts w:ascii="Arial" w:hAnsi="Arial" w:cs="Arial"/>
        </w:rPr>
        <w:t>/</w:t>
      </w:r>
      <w:r>
        <w:rPr>
          <w:rFonts w:ascii="Arial" w:hAnsi="Arial" w:cs="Arial"/>
        </w:rPr>
        <w:t>a</w:t>
      </w:r>
      <w:r w:rsidRPr="003072F8">
        <w:rPr>
          <w:rFonts w:ascii="Arial" w:hAnsi="Arial" w:cs="Arial"/>
        </w:rPr>
        <w:t>m poinformowany/a, iż złożenie formularza zgłoszeniowego nie jest równoznaczne z zakwalifikowaniem do udziału w projekcie.</w:t>
      </w:r>
    </w:p>
    <w:p w:rsidR="00207446" w:rsidRPr="003072F8" w:rsidRDefault="00207446" w:rsidP="00207446">
      <w:pPr>
        <w:pStyle w:val="Defaul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color w:val="000000" w:themeColor="text1"/>
        </w:rPr>
      </w:pPr>
      <w:r w:rsidRPr="003072F8">
        <w:rPr>
          <w:rFonts w:ascii="Arial" w:hAnsi="Arial" w:cs="Arial"/>
          <w:color w:val="000000" w:themeColor="text1"/>
        </w:rPr>
        <w:t>Został</w:t>
      </w:r>
      <w:r>
        <w:rPr>
          <w:rFonts w:ascii="Arial" w:hAnsi="Arial" w:cs="Arial"/>
          <w:color w:val="000000" w:themeColor="text1"/>
        </w:rPr>
        <w:t>e</w:t>
      </w:r>
      <w:r w:rsidRPr="003072F8">
        <w:rPr>
          <w:rFonts w:ascii="Arial" w:hAnsi="Arial" w:cs="Arial"/>
          <w:color w:val="000000" w:themeColor="text1"/>
        </w:rPr>
        <w:t>m/</w:t>
      </w:r>
      <w:r>
        <w:rPr>
          <w:rFonts w:ascii="Arial" w:hAnsi="Arial" w:cs="Arial"/>
          <w:color w:val="000000" w:themeColor="text1"/>
        </w:rPr>
        <w:t>a</w:t>
      </w:r>
      <w:r w:rsidRPr="003072F8">
        <w:rPr>
          <w:rFonts w:ascii="Arial" w:hAnsi="Arial" w:cs="Arial"/>
          <w:color w:val="000000" w:themeColor="text1"/>
        </w:rPr>
        <w:t>m poinformowany/a o możliwości odmowy podania danych dotyczących moje</w:t>
      </w:r>
      <w:r>
        <w:rPr>
          <w:rFonts w:ascii="Arial" w:hAnsi="Arial" w:cs="Arial"/>
          <w:color w:val="000000" w:themeColor="text1"/>
        </w:rPr>
        <w:t>j</w:t>
      </w:r>
      <w:r w:rsidRPr="003072F8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  <w:color w:val="000000" w:themeColor="text1"/>
        </w:rPr>
        <w:t>ytuacji</w:t>
      </w:r>
      <w:r w:rsidRPr="003072F8">
        <w:rPr>
          <w:rFonts w:ascii="Arial" w:hAnsi="Arial" w:cs="Arial"/>
          <w:color w:val="000000" w:themeColor="text1"/>
        </w:rPr>
        <w:t xml:space="preserve"> społeczn</w:t>
      </w:r>
      <w:r>
        <w:rPr>
          <w:rFonts w:ascii="Arial" w:hAnsi="Arial" w:cs="Arial"/>
          <w:color w:val="000000" w:themeColor="text1"/>
        </w:rPr>
        <w:t>ej</w:t>
      </w:r>
      <w:r w:rsidRPr="003072F8">
        <w:rPr>
          <w:rFonts w:ascii="Arial" w:hAnsi="Arial" w:cs="Arial"/>
          <w:color w:val="000000" w:themeColor="text1"/>
        </w:rPr>
        <w:t xml:space="preserve"> w </w:t>
      </w:r>
      <w:r>
        <w:rPr>
          <w:rFonts w:ascii="Arial" w:hAnsi="Arial" w:cs="Arial"/>
          <w:color w:val="000000" w:themeColor="text1"/>
        </w:rPr>
        <w:t>zakresie</w:t>
      </w:r>
      <w:r w:rsidRPr="003072F8">
        <w:rPr>
          <w:rFonts w:ascii="Arial" w:hAnsi="Arial" w:cs="Arial"/>
          <w:color w:val="000000" w:themeColor="text1"/>
        </w:rPr>
        <w:t xml:space="preserve"> niepełnosprawności. </w:t>
      </w:r>
      <w:r w:rsidRPr="0006046C">
        <w:rPr>
          <w:rFonts w:ascii="Arial" w:hAnsi="Arial" w:cs="Arial"/>
          <w:color w:val="000000" w:themeColor="text1"/>
        </w:rPr>
        <w:t>Akceptuję, fakt, iż odmowa udzielenia informacji skutkuje brakiem możliwości zrekrutowania do projektu.</w:t>
      </w:r>
      <w:r w:rsidRPr="003072F8">
        <w:rPr>
          <w:rFonts w:ascii="Arial" w:hAnsi="Arial" w:cs="Arial"/>
          <w:color w:val="000000" w:themeColor="text1"/>
        </w:rPr>
        <w:t xml:space="preserve"> </w:t>
      </w:r>
    </w:p>
    <w:p w:rsidR="00207446" w:rsidRPr="003072F8" w:rsidRDefault="00207446" w:rsidP="00207446">
      <w:pPr>
        <w:pStyle w:val="Default"/>
        <w:numPr>
          <w:ilvl w:val="0"/>
          <w:numId w:val="17"/>
        </w:numPr>
        <w:spacing w:line="360" w:lineRule="auto"/>
        <w:ind w:left="426" w:hanging="426"/>
        <w:rPr>
          <w:rStyle w:val="Pogrubienie"/>
          <w:rFonts w:ascii="Arial" w:hAnsi="Arial" w:cs="Arial"/>
          <w:b w:val="0"/>
          <w:bCs w:val="0"/>
          <w:color w:val="auto"/>
        </w:rPr>
      </w:pPr>
      <w:r w:rsidRPr="003072F8">
        <w:rPr>
          <w:rFonts w:ascii="Arial" w:hAnsi="Arial" w:cs="Arial"/>
          <w:color w:val="auto"/>
        </w:rPr>
        <w:t>Wszystkie informacje zawarte w niniejszym formularzu zgłoszeniowym są zgodne z prawdą</w:t>
      </w:r>
      <w:r w:rsidRPr="003072F8">
        <w:rPr>
          <w:rStyle w:val="Pogrubienie"/>
          <w:rFonts w:ascii="Arial" w:hAnsi="Arial" w:cs="Arial"/>
          <w:color w:val="auto"/>
        </w:rPr>
        <w:t>.</w:t>
      </w:r>
    </w:p>
    <w:p w:rsidR="00207446" w:rsidRPr="00724DA5" w:rsidRDefault="00207446" w:rsidP="00207446">
      <w:pPr>
        <w:spacing w:before="500" w:after="480"/>
        <w:rPr>
          <w:rFonts w:eastAsia="Calibri"/>
          <w:color w:val="000000" w:themeColor="text1"/>
        </w:rPr>
      </w:pPr>
      <w:r w:rsidRPr="00724DA5">
        <w:rPr>
          <w:noProof/>
          <w:color w:val="000000" w:themeColor="text1"/>
          <w:lang w:eastAsia="pl-PL"/>
        </w:rPr>
        <mc:AlternateContent>
          <mc:Choice Requires="wps">
            <w:drawing>
              <wp:inline distT="0" distB="0" distL="0" distR="0" wp14:anchorId="5F9ED3C8" wp14:editId="6B2F7CCA">
                <wp:extent cx="3954780" cy="0"/>
                <wp:effectExtent l="0" t="0" r="0" b="0"/>
                <wp:docPr id="6" name="Łącznik prosty 6" descr="Miejsce na złożenie podpisu, wskazanie daty i miejscow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4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DD9D3A" id="Łącznik prosty 6" o:spid="_x0000_s1026" alt="Miejsce na złożenie podpisu, wskazanie daty i miejscowości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" strokecolor="black [3213]" strokeweight=".5pt">
                <v:stroke joinstyle="miter"/>
                <w10:anchorlock/>
              </v:line>
            </w:pict>
          </mc:Fallback>
        </mc:AlternateContent>
      </w:r>
      <w:r w:rsidRPr="00724DA5">
        <w:rPr>
          <w:rFonts w:eastAsia="Calibri"/>
          <w:color w:val="000000" w:themeColor="text1"/>
        </w:rPr>
        <w:br/>
        <w:t xml:space="preserve">MIEJSCOWOŚĆ, DATA, CZYTELNY PODPIS </w:t>
      </w:r>
    </w:p>
    <w:p w:rsidR="00207446" w:rsidRDefault="00207446" w:rsidP="00207446">
      <w:pPr>
        <w:spacing w:after="248"/>
        <w:ind w:right="13"/>
        <w:rPr>
          <w:b/>
        </w:rPr>
      </w:pPr>
      <w:r w:rsidRPr="00A926CC">
        <w:rPr>
          <w:b/>
        </w:rPr>
        <w:t>Uzupełnia doradca zawod</w:t>
      </w:r>
      <w:r>
        <w:rPr>
          <w:b/>
        </w:rPr>
        <w:t>ow</w:t>
      </w:r>
      <w:r w:rsidRPr="00A926CC">
        <w:rPr>
          <w:b/>
        </w:rPr>
        <w:t>y/konsultant:</w:t>
      </w:r>
    </w:p>
    <w:p w:rsidR="00207446" w:rsidRDefault="00207446" w:rsidP="00207446">
      <w:pPr>
        <w:spacing w:after="248"/>
        <w:ind w:right="-286"/>
        <w:rPr>
          <w:b/>
        </w:rPr>
      </w:pPr>
      <w:r>
        <w:rPr>
          <w:b/>
        </w:rPr>
        <w:t>Uczestnik potwierdza aktualność wszystkich danych zawartych w dokumentach rekrutacyjnych na dzień pierwszej usługi doradczej/ konsultacyjnej tj. ……………………</w:t>
      </w:r>
    </w:p>
    <w:p w:rsidR="00207446" w:rsidRPr="004F37DD" w:rsidRDefault="00207446" w:rsidP="00207446">
      <w:pPr>
        <w:spacing w:after="259"/>
        <w:ind w:left="132"/>
        <w:jc w:val="right"/>
      </w:pPr>
      <w:r w:rsidRPr="003072F8">
        <w:t>……………………………….…</w:t>
      </w:r>
      <w:r>
        <w:br/>
      </w:r>
      <w:r w:rsidRPr="00724DA5">
        <w:rPr>
          <w:color w:val="000000" w:themeColor="text1"/>
        </w:rPr>
        <w:t>czytelny podpis doradcy</w:t>
      </w:r>
    </w:p>
    <w:p w:rsidR="00207446" w:rsidRPr="003072F8" w:rsidRDefault="00207446" w:rsidP="00207446">
      <w:pPr>
        <w:spacing w:after="251"/>
        <w:ind w:right="13"/>
      </w:pPr>
      <w:r w:rsidRPr="003072F8">
        <w:t>Kwalifikowalność uczestnika</w:t>
      </w:r>
      <w:r>
        <w:t>/czki</w:t>
      </w:r>
      <w:r w:rsidRPr="003072F8">
        <w:t xml:space="preserve"> do projektu zweryfikowana w dniu</w:t>
      </w:r>
      <w:r>
        <w:t>:</w:t>
      </w:r>
      <w:r w:rsidRPr="003072F8">
        <w:t xml:space="preserve"> </w:t>
      </w:r>
    </w:p>
    <w:p w:rsidR="00207446" w:rsidRPr="003072F8" w:rsidRDefault="00207446" w:rsidP="00207446">
      <w:pPr>
        <w:spacing w:after="251"/>
        <w:ind w:right="13"/>
      </w:pPr>
      <w:r w:rsidRPr="003072F8">
        <w:t xml:space="preserve">…………………………………….. </w:t>
      </w:r>
    </w:p>
    <w:p w:rsidR="00207446" w:rsidRPr="003072F8" w:rsidRDefault="00207446" w:rsidP="00207446">
      <w:pPr>
        <w:spacing w:after="209"/>
        <w:ind w:right="13"/>
      </w:pPr>
      <w:r w:rsidRPr="003072F8">
        <w:lastRenderedPageBreak/>
        <w:t xml:space="preserve">Podpis </w:t>
      </w:r>
      <w:r>
        <w:t xml:space="preserve">elektroniczny </w:t>
      </w:r>
      <w:r w:rsidRPr="003072F8">
        <w:t xml:space="preserve"> jest: ważny / nieważny / brak możliwości weryfikacji (niepotrzebne skreślić)</w:t>
      </w:r>
    </w:p>
    <w:p w:rsidR="00207446" w:rsidRPr="003072F8" w:rsidRDefault="00207446" w:rsidP="00207446">
      <w:pPr>
        <w:spacing w:after="259"/>
        <w:ind w:left="132"/>
        <w:jc w:val="right"/>
      </w:pPr>
      <w:r w:rsidRPr="003072F8">
        <w:t xml:space="preserve"> ……………………………….…</w:t>
      </w:r>
    </w:p>
    <w:p w:rsidR="00207446" w:rsidRDefault="00207446" w:rsidP="00207446">
      <w:pPr>
        <w:spacing w:before="500" w:after="0"/>
        <w:jc w:val="right"/>
        <w:rPr>
          <w:color w:val="000000" w:themeColor="text1"/>
        </w:rPr>
      </w:pPr>
      <w:r w:rsidRPr="00724DA5">
        <w:rPr>
          <w:color w:val="000000" w:themeColor="text1"/>
        </w:rPr>
        <w:t>czytelny podpis doradcy</w:t>
      </w:r>
    </w:p>
    <w:p w:rsidR="00207446" w:rsidRPr="008C14FF" w:rsidRDefault="00207446" w:rsidP="00207446">
      <w:pPr>
        <w:pageBreakBefore/>
        <w:spacing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lastRenderedPageBreak/>
        <w:t>Klauzula informacyjna</w:t>
      </w:r>
    </w:p>
    <w:p w:rsidR="00207446" w:rsidRPr="00E90228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Zgodnie z art. 13 rozporządzenia Parlamentu Europejskiego i Rady (UE) 2016/679 z 27.04.2016 r. w sprawie ochrony osób fizycznych w związku z</w:t>
      </w:r>
      <w:r>
        <w:rPr>
          <w:rFonts w:eastAsia="Calibri"/>
          <w:bCs/>
        </w:rPr>
        <w:t> </w:t>
      </w:r>
      <w:r w:rsidRPr="008C14FF">
        <w:rPr>
          <w:rFonts w:eastAsia="Calibri"/>
          <w:bCs/>
        </w:rPr>
        <w:t>przetwarzaniem danych osobowych i w sprawie swobodnego przepływu takich danych oraz uchylenia dyrektywy 95/46/WE (ogólne rozporządzenie o ochronie danych) zwanego dalej RODO – informuje się, że:</w:t>
      </w:r>
    </w:p>
    <w:p w:rsidR="00207446" w:rsidRPr="008C14FF" w:rsidRDefault="00207446" w:rsidP="00207446">
      <w:pPr>
        <w:spacing w:after="24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>I. Administrator danych osobowych</w:t>
      </w:r>
    </w:p>
    <w:p w:rsidR="00207446" w:rsidRPr="008C14FF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Administratorem danych osobowych jest:</w:t>
      </w:r>
    </w:p>
    <w:p w:rsidR="00207446" w:rsidRPr="008C14FF" w:rsidRDefault="00207446" w:rsidP="00207446">
      <w:pPr>
        <w:numPr>
          <w:ilvl w:val="0"/>
          <w:numId w:val="18"/>
        </w:num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 xml:space="preserve">Instytucja Pośrednicząca – Małopolskie Centrum Przedsiębiorczości, </w:t>
      </w:r>
    </w:p>
    <w:p w:rsidR="00207446" w:rsidRPr="008C14FF" w:rsidRDefault="00207446" w:rsidP="00207446">
      <w:pPr>
        <w:spacing w:after="0"/>
        <w:ind w:firstLine="708"/>
        <w:rPr>
          <w:rFonts w:eastAsia="Calibri"/>
          <w:bCs/>
        </w:rPr>
      </w:pPr>
      <w:r w:rsidRPr="008C14FF">
        <w:rPr>
          <w:rFonts w:eastAsia="Calibri"/>
          <w:bCs/>
        </w:rPr>
        <w:t>ul Jasnogórska 11, 31-358 Kraków.</w:t>
      </w:r>
    </w:p>
    <w:p w:rsidR="00207446" w:rsidRPr="00E90228" w:rsidRDefault="00207446" w:rsidP="00207446">
      <w:pPr>
        <w:numPr>
          <w:ilvl w:val="0"/>
          <w:numId w:val="18"/>
        </w:num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Beneficjent - Województwo Małopol</w:t>
      </w:r>
      <w:r>
        <w:rPr>
          <w:rFonts w:eastAsia="Calibri"/>
          <w:bCs/>
        </w:rPr>
        <w:t>skie - Wojewódzki Urząd Pracy w </w:t>
      </w:r>
      <w:r w:rsidRPr="008C14FF">
        <w:rPr>
          <w:rFonts w:eastAsia="Calibri"/>
          <w:bCs/>
        </w:rPr>
        <w:t xml:space="preserve">Krakowie, Plac Na Stawach 1, 30-107 Kraków. </w:t>
      </w:r>
    </w:p>
    <w:p w:rsidR="00207446" w:rsidRPr="00E90228" w:rsidRDefault="00207446" w:rsidP="00207446">
      <w:pPr>
        <w:spacing w:before="240" w:after="0"/>
        <w:rPr>
          <w:rFonts w:eastAsia="Calibri"/>
          <w:bCs/>
        </w:rPr>
      </w:pPr>
      <w:r w:rsidRPr="008C14FF">
        <w:rPr>
          <w:rFonts w:eastAsia="Calibri"/>
          <w:bCs/>
        </w:rPr>
        <w:t>Powyższe nie narusza  praw i nie wyłącza obowiązków innych administratorów danych osobowych w rozumieniu art. 88 ustawy wdrożeniowej.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>II. Inspektor Ochrony Danych</w:t>
      </w:r>
    </w:p>
    <w:p w:rsidR="00207446" w:rsidRDefault="00207446" w:rsidP="00207446">
      <w:pPr>
        <w:numPr>
          <w:ilvl w:val="0"/>
          <w:numId w:val="19"/>
        </w:numPr>
        <w:spacing w:after="0"/>
        <w:ind w:left="714" w:hanging="357"/>
        <w:rPr>
          <w:rFonts w:eastAsia="Calibri"/>
          <w:bCs/>
        </w:rPr>
      </w:pPr>
      <w:r w:rsidRPr="008C14FF">
        <w:rPr>
          <w:rFonts w:eastAsia="Calibri"/>
          <w:bCs/>
        </w:rPr>
        <w:t xml:space="preserve">Dane kontaktowe Inspektora Ochrony Danych w Instytucji Pośredniczącej - Małopolskim Centrum Przedsiębiorczości: </w:t>
      </w:r>
      <w:hyperlink r:id="rId21" w:history="1">
        <w:r w:rsidRPr="006B1629">
          <w:rPr>
            <w:rStyle w:val="Hipercze"/>
            <w:rFonts w:eastAsia="Calibri"/>
            <w:bCs/>
          </w:rPr>
          <w:t>dane_osobowe@mcp.malopolska.pl</w:t>
        </w:r>
      </w:hyperlink>
      <w:r>
        <w:rPr>
          <w:rFonts w:eastAsia="Calibri"/>
          <w:bCs/>
        </w:rPr>
        <w:t>.</w:t>
      </w:r>
    </w:p>
    <w:p w:rsidR="00207446" w:rsidRPr="00E90228" w:rsidRDefault="00207446" w:rsidP="00207446">
      <w:pPr>
        <w:numPr>
          <w:ilvl w:val="0"/>
          <w:numId w:val="19"/>
        </w:num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 xml:space="preserve">Dane kontaktowe Inspektora Ochrony Danych u Beneficjenta - Województwo Małopolskie - Wojewódzki Urząd Pracy w Krakowie: </w:t>
      </w:r>
      <w:r>
        <w:rPr>
          <w:rFonts w:eastAsia="Calibri"/>
          <w:bCs/>
        </w:rPr>
        <w:br/>
      </w:r>
      <w:hyperlink r:id="rId22" w:history="1">
        <w:r w:rsidRPr="006B1629">
          <w:rPr>
            <w:rStyle w:val="Hipercze"/>
            <w:rFonts w:eastAsia="Calibri"/>
            <w:bCs/>
          </w:rPr>
          <w:t>ochronadanych@wup-krakow.pl</w:t>
        </w:r>
      </w:hyperlink>
      <w:r>
        <w:rPr>
          <w:rFonts w:eastAsia="Calibri"/>
          <w:bCs/>
        </w:rPr>
        <w:t>.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 xml:space="preserve">III. Cele przetwarzania danych </w:t>
      </w:r>
    </w:p>
    <w:p w:rsidR="00207446" w:rsidRPr="008C14FF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Administrator będzie przetwarzać dane wyłączn</w:t>
      </w:r>
      <w:r>
        <w:rPr>
          <w:rFonts w:eastAsia="Calibri"/>
          <w:bCs/>
        </w:rPr>
        <w:t>ie w celu realizacji projektu i </w:t>
      </w:r>
      <w:r w:rsidRPr="008C14FF">
        <w:rPr>
          <w:rFonts w:eastAsia="Calibri"/>
          <w:bCs/>
        </w:rPr>
        <w:t>programu Fundusze Europejskie dla Małopolski 2021-2027, w szczególności do</w:t>
      </w:r>
      <w:r>
        <w:rPr>
          <w:rFonts w:eastAsia="Calibri"/>
          <w:bCs/>
        </w:rPr>
        <w:t> </w:t>
      </w:r>
      <w:r w:rsidRPr="008C14FF">
        <w:rPr>
          <w:rFonts w:eastAsia="Calibri"/>
          <w:bCs/>
        </w:rPr>
        <w:t>celów monitorowania, sprawozdawczości, komunikacji, publikacji, ewaluacji, zarządzania finansowego, weryfikacji i audytów oraz, w stosownych przypadkach, do</w:t>
      </w:r>
      <w:r>
        <w:rPr>
          <w:rFonts w:eastAsia="Calibri"/>
          <w:bCs/>
        </w:rPr>
        <w:t> </w:t>
      </w:r>
      <w:r w:rsidRPr="008C14FF">
        <w:rPr>
          <w:rFonts w:eastAsia="Calibri"/>
          <w:bCs/>
        </w:rPr>
        <w:t>celów określania kwalifikowalności uczestników.</w:t>
      </w:r>
    </w:p>
    <w:p w:rsidR="00207446" w:rsidRPr="008C14FF" w:rsidRDefault="00207446" w:rsidP="00207446">
      <w:pPr>
        <w:pageBreakBefore/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lastRenderedPageBreak/>
        <w:t>IV. Informacja o wymogu podania danych wynikających z przepisu prawa</w:t>
      </w:r>
    </w:p>
    <w:p w:rsidR="00207446" w:rsidRPr="008C14FF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Przetwarzanie danych jest zgodne z prawem i sp</w:t>
      </w:r>
      <w:r>
        <w:rPr>
          <w:rFonts w:eastAsia="Calibri"/>
          <w:bCs/>
        </w:rPr>
        <w:t>ełnia warunki, o których mowa w </w:t>
      </w:r>
      <w:r w:rsidRPr="008C14FF">
        <w:rPr>
          <w:rFonts w:eastAsia="Calibri"/>
          <w:bCs/>
        </w:rPr>
        <w:t>art. 6 ust. 1 lit. c)</w:t>
      </w:r>
      <w:r>
        <w:rPr>
          <w:rFonts w:eastAsia="Calibri"/>
          <w:bCs/>
        </w:rPr>
        <w:t xml:space="preserve">, </w:t>
      </w:r>
      <w:r w:rsidRPr="008C14FF">
        <w:rPr>
          <w:rFonts w:eastAsia="Calibri"/>
          <w:bCs/>
        </w:rPr>
        <w:t>art. 9 ust. 2 lit g)</w:t>
      </w:r>
      <w:r>
        <w:rPr>
          <w:rFonts w:eastAsia="Calibri"/>
          <w:bCs/>
        </w:rPr>
        <w:t xml:space="preserve"> R</w:t>
      </w:r>
      <w:r w:rsidRPr="008C14FF">
        <w:rPr>
          <w:rFonts w:eastAsia="Calibri"/>
          <w:bCs/>
        </w:rPr>
        <w:t>ODO – dane osobowe są niezbędne dla realizacji programu na podstawie:</w:t>
      </w:r>
    </w:p>
    <w:p w:rsidR="00207446" w:rsidRPr="008C14FF" w:rsidRDefault="00207446" w:rsidP="00207446">
      <w:pPr>
        <w:numPr>
          <w:ilvl w:val="0"/>
          <w:numId w:val="20"/>
        </w:numPr>
        <w:spacing w:after="0"/>
        <w:contextualSpacing/>
        <w:rPr>
          <w:rFonts w:eastAsia="Calibri"/>
          <w:bCs/>
        </w:rPr>
      </w:pPr>
      <w:r w:rsidRPr="008C14FF">
        <w:rPr>
          <w:rFonts w:eastAsia="Calibri"/>
          <w:bCs/>
        </w:rPr>
        <w:t>ustawy z dnia 28 kwietnia 2022 r. o zasadach realizacji zadań finansowanych ze środków europejskich w perspektywie finansowej 2021–2027 (wdrożeniowa),</w:t>
      </w:r>
    </w:p>
    <w:p w:rsidR="00207446" w:rsidRPr="008C14FF" w:rsidRDefault="00207446" w:rsidP="00207446">
      <w:pPr>
        <w:numPr>
          <w:ilvl w:val="0"/>
          <w:numId w:val="20"/>
        </w:numPr>
        <w:spacing w:after="0"/>
        <w:contextualSpacing/>
        <w:rPr>
          <w:rFonts w:eastAsia="Calibri"/>
          <w:bCs/>
        </w:rPr>
      </w:pPr>
      <w:r w:rsidRPr="008C14FF">
        <w:rPr>
          <w:rFonts w:eastAsia="Calibri"/>
          <w:bCs/>
        </w:rPr>
        <w:t>rozporządzenia Parlamentu Europejskiego i Rady (UE) 2021/1060  z dnia 24 czerwca 2021 r. ustanawiające wspólne przepisy dotyczące Europejskiego Funduszu Rozwoju Regionalnego, Europejskiego Funduszu Społecznego Plus, Funduszu Spójności, Funduszu na rzec</w:t>
      </w:r>
      <w:r>
        <w:rPr>
          <w:rFonts w:eastAsia="Calibri"/>
          <w:bCs/>
        </w:rPr>
        <w:t>z Sprawiedliwej Transformacji i </w:t>
      </w:r>
      <w:r w:rsidRPr="008C14FF">
        <w:rPr>
          <w:rFonts w:eastAsia="Calibri"/>
          <w:bCs/>
        </w:rPr>
        <w:t>Europejskiego Funduszu Morskiego, Rybackiego i Akwakultury, a także przepisy finansowe na potrzeby tych funduszy oraz na potrzeby Funduszu Azylu, Migracji i Integracji, Funduszu Bezpieczeństwa Wewnętrznego i</w:t>
      </w:r>
      <w:r>
        <w:rPr>
          <w:rFonts w:eastAsia="Calibri"/>
          <w:bCs/>
        </w:rPr>
        <w:t> </w:t>
      </w:r>
      <w:r w:rsidRPr="008C14FF">
        <w:rPr>
          <w:rFonts w:eastAsia="Calibri"/>
          <w:bCs/>
        </w:rPr>
        <w:t>Instrumentu Wsparcia Finansowego n</w:t>
      </w:r>
      <w:r>
        <w:rPr>
          <w:rFonts w:eastAsia="Calibri"/>
          <w:bCs/>
        </w:rPr>
        <w:t>a rzecz Zarządzania Granicami i </w:t>
      </w:r>
      <w:r w:rsidRPr="008C14FF">
        <w:rPr>
          <w:rFonts w:eastAsia="Calibri"/>
          <w:bCs/>
        </w:rPr>
        <w:t>Polityki Wizowej (rozporządzenie ogólne),</w:t>
      </w:r>
    </w:p>
    <w:p w:rsidR="00207446" w:rsidRPr="00E90228" w:rsidRDefault="00207446" w:rsidP="00207446">
      <w:pPr>
        <w:numPr>
          <w:ilvl w:val="0"/>
          <w:numId w:val="20"/>
        </w:numPr>
        <w:spacing w:after="0"/>
        <w:contextualSpacing/>
        <w:rPr>
          <w:rFonts w:eastAsia="Calibri"/>
          <w:bCs/>
        </w:rPr>
      </w:pPr>
      <w:r w:rsidRPr="008C14FF">
        <w:rPr>
          <w:rFonts w:eastAsia="Calibri"/>
          <w:bCs/>
        </w:rPr>
        <w:t>rozporządzenia Parlamentu Europejskiego i Rady (UE) 2021/1057 z dnia 24 czerwca 2021 r. ustanawiające Europejski Fundusz Społeczny Plus (EFS+) oraz uchylające rozporządzenie (UE) nr 1296/2013,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>V. Konsekwencje niepodania danych osobowych</w:t>
      </w:r>
    </w:p>
    <w:p w:rsidR="00207446" w:rsidRPr="008C14FF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Podanie danych ma charakter dobrowolny, aczkol</w:t>
      </w:r>
      <w:r>
        <w:rPr>
          <w:rFonts w:eastAsia="Calibri"/>
          <w:bCs/>
        </w:rPr>
        <w:t>wiek jest wymogiem ustawowym, a </w:t>
      </w:r>
      <w:r w:rsidRPr="008C14FF">
        <w:rPr>
          <w:rFonts w:eastAsia="Calibri"/>
          <w:bCs/>
        </w:rPr>
        <w:t>konsekwencją odmowy ich podania jest brak możliwości udzielenia wsparcia w</w:t>
      </w:r>
      <w:r>
        <w:rPr>
          <w:rFonts w:eastAsia="Calibri"/>
          <w:bCs/>
        </w:rPr>
        <w:t> </w:t>
      </w:r>
      <w:r w:rsidRPr="008C14FF">
        <w:rPr>
          <w:rFonts w:eastAsia="Calibri"/>
          <w:bCs/>
        </w:rPr>
        <w:t>ramach projektu.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>VI. Okres przechowywania danych</w:t>
      </w:r>
    </w:p>
    <w:p w:rsidR="00207446" w:rsidRPr="00E90228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Dane osobowe będą przechowywane do momentu za</w:t>
      </w:r>
      <w:r>
        <w:rPr>
          <w:rFonts w:eastAsia="Calibri"/>
          <w:bCs/>
        </w:rPr>
        <w:t>kończenia realizacji projektu i </w:t>
      </w:r>
      <w:r w:rsidRPr="008C14FF">
        <w:rPr>
          <w:rFonts w:eastAsia="Calibri"/>
          <w:bCs/>
        </w:rPr>
        <w:t>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:rsidR="00207446" w:rsidRPr="008C14FF" w:rsidRDefault="00207446" w:rsidP="00207446">
      <w:pPr>
        <w:pageBreakBefore/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lastRenderedPageBreak/>
        <w:t>VII. Prawa osób, których dane dotyczą</w:t>
      </w:r>
    </w:p>
    <w:p w:rsidR="00207446" w:rsidRPr="00E90228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Osoba, której dane dotyczą posiada prawo dostępu do treści swoich danych oraz prawo ich: sprostowania, ograniczenia przetwarzania, zgodnie z art. 15, 16, 18 RODO.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>VIII. Prawo wniesienia skargi do organu nadzorczego</w:t>
      </w:r>
    </w:p>
    <w:p w:rsidR="00207446" w:rsidRPr="00E90228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Osoba, której dane dotyczą ma prawo do wniesienia skargi do Prezesa Urzędu Ochrony Danych Osobowych, gdy uzna, iż przetwarzanie jej danych osobowych narusza przepisy RODO.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>IX. Odbiorcy danych</w:t>
      </w:r>
    </w:p>
    <w:p w:rsidR="00207446" w:rsidRPr="00D308E3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 xml:space="preserve">Dane osobowe mogą zostać ujawnione innym podmiotom upoważnionym na podstawie przepisów prawa oraz mogą być również powierzone podmiotom przetwarzającym, np. w </w:t>
      </w:r>
      <w:r w:rsidRPr="00D308E3">
        <w:rPr>
          <w:rFonts w:eastAsia="Calibri"/>
          <w:bCs/>
        </w:rPr>
        <w:t>związku z realizacją umów w zakresie usług IT, w tym usług chmurowych w ramach pakietu Microsoft Office 365.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D308E3">
        <w:rPr>
          <w:rFonts w:eastAsia="Calibri"/>
          <w:b/>
          <w:bCs/>
        </w:rPr>
        <w:t xml:space="preserve">X. Informacja dotycząca zautomatyzowanego </w:t>
      </w:r>
      <w:r w:rsidRPr="008C14FF">
        <w:rPr>
          <w:rFonts w:eastAsia="Calibri"/>
          <w:b/>
          <w:bCs/>
        </w:rPr>
        <w:t>przetwarzania danych osobowych, w tym profilowania</w:t>
      </w:r>
    </w:p>
    <w:p w:rsidR="00207446" w:rsidRPr="008C14FF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Dane osobowe nie będą przetwarzane w sposób zautomatyzowany, w tym również profilowane.</w:t>
      </w:r>
    </w:p>
    <w:p w:rsidR="00207446" w:rsidRPr="008C14FF" w:rsidRDefault="00207446" w:rsidP="00207446">
      <w:pPr>
        <w:spacing w:before="240" w:after="0"/>
        <w:rPr>
          <w:rFonts w:eastAsia="Calibri"/>
          <w:b/>
          <w:bCs/>
        </w:rPr>
      </w:pPr>
      <w:r w:rsidRPr="008C14FF">
        <w:rPr>
          <w:rFonts w:eastAsia="Calibri"/>
          <w:b/>
          <w:bCs/>
        </w:rPr>
        <w:t>XI. Udostępnianie</w:t>
      </w:r>
    </w:p>
    <w:p w:rsidR="00207446" w:rsidRDefault="00207446" w:rsidP="00207446">
      <w:pPr>
        <w:spacing w:after="0"/>
        <w:rPr>
          <w:rFonts w:eastAsia="Calibri"/>
          <w:bCs/>
        </w:rPr>
      </w:pPr>
      <w:r w:rsidRPr="008C14FF">
        <w:rPr>
          <w:rFonts w:eastAsia="Calibri"/>
          <w:bCs/>
        </w:rPr>
        <w:t>Na podstawie art.</w:t>
      </w:r>
      <w:r>
        <w:rPr>
          <w:rFonts w:eastAsia="Calibri"/>
          <w:bCs/>
        </w:rPr>
        <w:t xml:space="preserve"> </w:t>
      </w:r>
      <w:r w:rsidRPr="008C14FF">
        <w:rPr>
          <w:rFonts w:eastAsia="Calibri"/>
          <w:bCs/>
        </w:rPr>
        <w:t>89 ustawy wdrożeniowej dane osobowe mogą być udostępniane innym podmiotom biorącym udział w procesie realizacji programu Fundusze Europejskie dla Małopolski 2021-2027.</w:t>
      </w:r>
      <w:r>
        <w:rPr>
          <w:rFonts w:eastAsia="Calibri"/>
          <w:bCs/>
        </w:rPr>
        <w:br/>
      </w:r>
    </w:p>
    <w:p w:rsidR="000547FF" w:rsidRPr="00207446" w:rsidRDefault="00207446" w:rsidP="00207446">
      <w:pPr>
        <w:spacing w:before="500" w:after="480"/>
        <w:rPr>
          <w:rFonts w:eastAsia="Calibri"/>
          <w:color w:val="000000" w:themeColor="text1"/>
        </w:rPr>
      </w:pPr>
      <w:r w:rsidRPr="00724DA5">
        <w:rPr>
          <w:noProof/>
          <w:color w:val="000000" w:themeColor="text1"/>
          <w:lang w:eastAsia="pl-PL"/>
        </w:rPr>
        <mc:AlternateContent>
          <mc:Choice Requires="wps">
            <w:drawing>
              <wp:inline distT="0" distB="0" distL="0" distR="0" wp14:anchorId="17D3491F" wp14:editId="1FA8E7EE">
                <wp:extent cx="3954780" cy="0"/>
                <wp:effectExtent l="0" t="0" r="0" b="0"/>
                <wp:docPr id="4" name="Łącznik prosty 4" descr="Miejsce na złożenie podpisu, wskazanie daty i miejscow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4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9EA71B" id="Łącznik prosty 4" o:spid="_x0000_s1026" alt="Miejsce na złożenie podpisu, wskazanie daty i miejscowości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" strokecolor="black [3213]" strokeweight=".5pt">
                <v:stroke joinstyle="miter"/>
                <w10:anchorlock/>
              </v:line>
            </w:pict>
          </mc:Fallback>
        </mc:AlternateContent>
      </w:r>
      <w:r w:rsidRPr="00724DA5">
        <w:rPr>
          <w:rFonts w:eastAsia="Calibri"/>
          <w:color w:val="000000" w:themeColor="text1"/>
        </w:rPr>
        <w:br/>
        <w:t xml:space="preserve">MIEJSCOWOŚĆ, DATA, CZYTELNY PODPIS </w:t>
      </w:r>
    </w:p>
    <w:sectPr w:rsidR="000547FF" w:rsidRPr="00207446" w:rsidSect="00207446">
      <w:footerReference w:type="default" r:id="rId23"/>
      <w:headerReference w:type="first" r:id="rId24"/>
      <w:footerReference w:type="first" r:id="rId2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779" w:rsidRDefault="00D67779">
      <w:pPr>
        <w:spacing w:after="0" w:line="240" w:lineRule="auto"/>
      </w:pPr>
      <w:r>
        <w:separator/>
      </w:r>
    </w:p>
  </w:endnote>
  <w:endnote w:type="continuationSeparator" w:id="0">
    <w:p w:rsidR="00D67779" w:rsidRDefault="00D6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C96" w:rsidRDefault="00D677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580234"/>
      <w:docPartObj>
        <w:docPartGallery w:val="Page Numbers (Bottom of Page)"/>
        <w:docPartUnique/>
      </w:docPartObj>
    </w:sdtPr>
    <w:sdtEndPr/>
    <w:sdtContent>
      <w:sdt>
        <w:sdtPr>
          <w:id w:val="-346101504"/>
          <w:docPartObj>
            <w:docPartGallery w:val="Page Numbers (Top of Page)"/>
            <w:docPartUnique/>
          </w:docPartObj>
        </w:sdtPr>
        <w:sdtEndPr/>
        <w:sdtContent>
          <w:p w:rsidR="001C3CF5" w:rsidRDefault="00B9750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C3CF5" w:rsidRDefault="00D677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C96" w:rsidRDefault="00B9750E" w:rsidP="00966C96">
    <w:pPr>
      <w:pStyle w:val="Stopka"/>
      <w:tabs>
        <w:tab w:val="clear" w:pos="4536"/>
      </w:tabs>
    </w:pPr>
    <w:r>
      <w:rPr>
        <w:noProof/>
      </w:rPr>
      <w:drawing>
        <wp:inline distT="0" distB="0" distL="0" distR="0" wp14:anchorId="7462A0E2" wp14:editId="06C2E4D5">
          <wp:extent cx="1292275" cy="280278"/>
          <wp:effectExtent l="0" t="0" r="3175" b="5715"/>
          <wp:docPr id="16" name="Obraz 16" descr="Logotyp Wojewódzkiego Urzędu Pracy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Wojewódzkiego Urzędu Pracy w Krak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10" cy="30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DD1740D" wp14:editId="675E0B29">
          <wp:extent cx="356400" cy="414000"/>
          <wp:effectExtent l="0" t="0" r="5715" b="5715"/>
          <wp:docPr id="17" name="Obraz 17" descr="Logotyp E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EURE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400" cy="41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527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6CFB" w:rsidRDefault="00B9750E">
            <w:pPr>
              <w:pStyle w:val="Stopka"/>
              <w:jc w:val="right"/>
            </w:pPr>
            <w:r w:rsidRPr="00BF2A98">
              <w:t xml:space="preserve">Strona </w:t>
            </w:r>
            <w:r w:rsidRPr="00BF2A98">
              <w:rPr>
                <w:b/>
                <w:bCs/>
              </w:rPr>
              <w:fldChar w:fldCharType="begin"/>
            </w:r>
            <w:r w:rsidRPr="00BF2A98">
              <w:rPr>
                <w:b/>
                <w:bCs/>
              </w:rPr>
              <w:instrText>PAGE</w:instrText>
            </w:r>
            <w:r w:rsidRPr="00BF2A98">
              <w:rPr>
                <w:b/>
                <w:bCs/>
              </w:rPr>
              <w:fldChar w:fldCharType="separate"/>
            </w:r>
            <w:r w:rsidRPr="00BF2A98">
              <w:rPr>
                <w:b/>
                <w:bCs/>
              </w:rPr>
              <w:t>2</w:t>
            </w:r>
            <w:r w:rsidRPr="00BF2A98">
              <w:rPr>
                <w:b/>
                <w:bCs/>
              </w:rPr>
              <w:fldChar w:fldCharType="end"/>
            </w:r>
            <w:r w:rsidRPr="00BF2A98">
              <w:t xml:space="preserve"> z </w:t>
            </w:r>
            <w:r w:rsidRPr="00BF2A98">
              <w:rPr>
                <w:b/>
                <w:bCs/>
              </w:rPr>
              <w:fldChar w:fldCharType="begin"/>
            </w:r>
            <w:r w:rsidRPr="00BF2A98">
              <w:rPr>
                <w:b/>
                <w:bCs/>
              </w:rPr>
              <w:instrText>NUMPAGES</w:instrText>
            </w:r>
            <w:r w:rsidRPr="00BF2A98">
              <w:rPr>
                <w:b/>
                <w:bCs/>
              </w:rPr>
              <w:fldChar w:fldCharType="separate"/>
            </w:r>
            <w:r w:rsidRPr="00BF2A98">
              <w:rPr>
                <w:b/>
                <w:bCs/>
              </w:rPr>
              <w:t>2</w:t>
            </w:r>
            <w:r w:rsidRPr="00BF2A98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98B" w:rsidRDefault="00B9750E" w:rsidP="006F279E">
    <w:pPr>
      <w:pStyle w:val="Stopka"/>
      <w:tabs>
        <w:tab w:val="clear" w:pos="4536"/>
      </w:tabs>
    </w:pPr>
    <w:r>
      <w:rPr>
        <w:noProof/>
      </w:rPr>
      <w:drawing>
        <wp:inline distT="0" distB="0" distL="0" distR="0" wp14:anchorId="5DDE729E" wp14:editId="39DFED31">
          <wp:extent cx="1292275" cy="280278"/>
          <wp:effectExtent l="0" t="0" r="3175" b="5715"/>
          <wp:docPr id="13" name="Obraz 13" descr="Logotyp Wojewódzkiego Urzędu Pracy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Wojewódzkiego Urzędu Pracy w Krak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10" cy="30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E9B49D0" wp14:editId="066BA8AD">
          <wp:extent cx="356400" cy="414000"/>
          <wp:effectExtent l="0" t="0" r="5715" b="5715"/>
          <wp:docPr id="14" name="Obraz 14" descr="Logotyp E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EURE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400" cy="41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779" w:rsidRDefault="00D67779">
      <w:pPr>
        <w:spacing w:after="0" w:line="240" w:lineRule="auto"/>
      </w:pPr>
      <w:r>
        <w:separator/>
      </w:r>
    </w:p>
  </w:footnote>
  <w:footnote w:type="continuationSeparator" w:id="0">
    <w:p w:rsidR="00D67779" w:rsidRDefault="00D6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C96" w:rsidRDefault="00D677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C96" w:rsidRDefault="00D677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C96" w:rsidRDefault="00B9750E">
    <w:pPr>
      <w:pStyle w:val="Nagwek"/>
    </w:pPr>
    <w:r>
      <w:rPr>
        <w:noProof/>
        <w:lang w:eastAsia="pl-PL"/>
      </w:rPr>
      <w:drawing>
        <wp:inline distT="0" distB="0" distL="0" distR="0" wp14:anchorId="28F6FEFA" wp14:editId="26A072D8">
          <wp:extent cx="5760720" cy="340995"/>
          <wp:effectExtent l="0" t="0" r="0" b="1905"/>
          <wp:docPr id="15" name="Obraz 15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e Europejskie dla Małopolski, flaga Rzeczypospolitej Polskiej, flaga Unii Europejskiej z podpisem dofinansowane przez Unię Europejską, logotyp Małopols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E0" w:rsidRDefault="00B9750E">
    <w:pPr>
      <w:pStyle w:val="Nagwek"/>
    </w:pPr>
    <w:r>
      <w:rPr>
        <w:noProof/>
        <w:lang w:eastAsia="pl-PL"/>
      </w:rPr>
      <w:drawing>
        <wp:inline distT="0" distB="0" distL="0" distR="0" wp14:anchorId="130B8E74" wp14:editId="3D64C4CB">
          <wp:extent cx="5760720" cy="341517"/>
          <wp:effectExtent l="0" t="0" r="0" b="1905"/>
          <wp:docPr id="12" name="Obraz 12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e Europejskie dla Małopolski, flaga Rzeczypospolitej Polskiej, flaga Unii Europejskiej z podpisem dofinansowane przez Unię Europejską, logotyp Małopols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C189D"/>
    <w:multiLevelType w:val="hybridMultilevel"/>
    <w:tmpl w:val="FE629E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639A8CF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4E57"/>
    <w:multiLevelType w:val="hybridMultilevel"/>
    <w:tmpl w:val="42B0C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A0E35"/>
    <w:multiLevelType w:val="hybridMultilevel"/>
    <w:tmpl w:val="9656C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239B"/>
    <w:multiLevelType w:val="hybridMultilevel"/>
    <w:tmpl w:val="3456133E"/>
    <w:lvl w:ilvl="0" w:tplc="A7CA895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36C"/>
    <w:multiLevelType w:val="hybridMultilevel"/>
    <w:tmpl w:val="FFECC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D643C"/>
    <w:multiLevelType w:val="hybridMultilevel"/>
    <w:tmpl w:val="8050F44E"/>
    <w:lvl w:ilvl="0" w:tplc="E640DD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A16DD"/>
    <w:multiLevelType w:val="hybridMultilevel"/>
    <w:tmpl w:val="1890A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40DEF"/>
    <w:multiLevelType w:val="hybridMultilevel"/>
    <w:tmpl w:val="02D29A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00F29"/>
    <w:multiLevelType w:val="hybridMultilevel"/>
    <w:tmpl w:val="A43E584A"/>
    <w:lvl w:ilvl="0" w:tplc="A7CA895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6F5F"/>
    <w:multiLevelType w:val="hybridMultilevel"/>
    <w:tmpl w:val="DB749392"/>
    <w:lvl w:ilvl="0" w:tplc="A7CA895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728D"/>
    <w:multiLevelType w:val="hybridMultilevel"/>
    <w:tmpl w:val="AC02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F1DD6"/>
    <w:multiLevelType w:val="hybridMultilevel"/>
    <w:tmpl w:val="AF5AC43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D2138"/>
    <w:multiLevelType w:val="hybridMultilevel"/>
    <w:tmpl w:val="4C9EB7B8"/>
    <w:lvl w:ilvl="0" w:tplc="A7CA895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5253C"/>
    <w:multiLevelType w:val="hybridMultilevel"/>
    <w:tmpl w:val="4F142774"/>
    <w:lvl w:ilvl="0" w:tplc="E7F433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F5EAB"/>
    <w:multiLevelType w:val="hybridMultilevel"/>
    <w:tmpl w:val="39FE1A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A42B15"/>
    <w:multiLevelType w:val="hybridMultilevel"/>
    <w:tmpl w:val="F078AAFC"/>
    <w:lvl w:ilvl="0" w:tplc="A7CA895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271"/>
    <w:multiLevelType w:val="hybridMultilevel"/>
    <w:tmpl w:val="ADA2BE78"/>
    <w:lvl w:ilvl="0" w:tplc="A7CA895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52E47"/>
    <w:multiLevelType w:val="hybridMultilevel"/>
    <w:tmpl w:val="09742A36"/>
    <w:lvl w:ilvl="0" w:tplc="A7CA895C">
      <w:start w:val="1"/>
      <w:numFmt w:val="bullet"/>
      <w:lvlText w:val="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F8E6A55"/>
    <w:multiLevelType w:val="hybridMultilevel"/>
    <w:tmpl w:val="8B1E8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66231"/>
    <w:multiLevelType w:val="multilevel"/>
    <w:tmpl w:val="1F9E6B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3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0"/>
  </w:num>
  <w:num w:numId="12">
    <w:abstractNumId w:val="19"/>
  </w:num>
  <w:num w:numId="13">
    <w:abstractNumId w:val="14"/>
  </w:num>
  <w:num w:numId="14">
    <w:abstractNumId w:val="18"/>
  </w:num>
  <w:num w:numId="15">
    <w:abstractNumId w:val="13"/>
  </w:num>
  <w:num w:numId="16">
    <w:abstractNumId w:val="1"/>
  </w:num>
  <w:num w:numId="17">
    <w:abstractNumId w:val="11"/>
  </w:num>
  <w:num w:numId="18">
    <w:abstractNumId w:val="7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HHhyZVbyHPlKH+4xOY1BErD3gWGRyegAobjTnfO+gHboeN2JZRubl/jNH222QG4asdwXLnGP89TZo2ARzqkCPQ==" w:salt="5femzsTLra8xa1rYs94D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46"/>
    <w:rsid w:val="00172039"/>
    <w:rsid w:val="00207446"/>
    <w:rsid w:val="002A4669"/>
    <w:rsid w:val="006338AD"/>
    <w:rsid w:val="00B9750E"/>
    <w:rsid w:val="00D6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13F5-A4D8-417A-98A9-91D4949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7446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446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446"/>
    <w:rPr>
      <w:rFonts w:ascii="Arial" w:eastAsiaTheme="majorEastAsia" w:hAnsi="Arial" w:cstheme="majorBidi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0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446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0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446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074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744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07446"/>
    <w:rPr>
      <w:rFonts w:ascii="Arial" w:hAnsi="Arial" w:cs="Arial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07446"/>
    <w:rPr>
      <w:color w:val="808080"/>
    </w:rPr>
  </w:style>
  <w:style w:type="character" w:styleId="Pogrubienie">
    <w:name w:val="Strong"/>
    <w:basedOn w:val="Domylnaczcionkaakapitu"/>
    <w:uiPriority w:val="22"/>
    <w:qFormat/>
    <w:rsid w:val="00207446"/>
    <w:rPr>
      <w:b/>
      <w:bCs/>
    </w:rPr>
  </w:style>
  <w:style w:type="paragraph" w:customStyle="1" w:styleId="Default">
    <w:name w:val="Default"/>
    <w:rsid w:val="0020744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roty@wup-krakow.pl" TargetMode="External"/><Relationship Id="rId13" Type="http://schemas.openxmlformats.org/officeDocument/2006/relationships/hyperlink" Target="mailto:monika.machnik@wup-krakow.pl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ane_osobowe@mcp.malopolska.pl" TargetMode="External"/><Relationship Id="rId7" Type="http://schemas.openxmlformats.org/officeDocument/2006/relationships/hyperlink" Target="http://www.pociagdokariery.pl" TargetMode="External"/><Relationship Id="rId12" Type="http://schemas.openxmlformats.org/officeDocument/2006/relationships/hyperlink" Target="mailto:ilona.plichta@wup-krakow.pl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wona.cempa@wup-krakow.pl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mailto:monika.machnik@wup-krakow.p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lona.plichta@wup-krakow.pl" TargetMode="External"/><Relationship Id="rId14" Type="http://schemas.openxmlformats.org/officeDocument/2006/relationships/hyperlink" Target="mailto:iwona.cempa@wup-krakow.pl" TargetMode="External"/><Relationship Id="rId22" Type="http://schemas.openxmlformats.org/officeDocument/2006/relationships/hyperlink" Target="mailto:ochronadanych@wup-krakow.pl" TargetMode="External"/><Relationship Id="rId27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3AEAE4FAC4A2E84EF021404F74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99E66-DF50-402D-AC2E-1201655AD38A}"/>
      </w:docPartPr>
      <w:docPartBody>
        <w:p w:rsidR="008E02AC" w:rsidRDefault="00634385" w:rsidP="00634385">
          <w:pPr>
            <w:pStyle w:val="2F63AEAE4FAC4A2E84EF021404F74BAC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FEEF34C0C3CE453999676B3D9CD28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19AC7-5B8C-446A-A577-EA8185B24C52}"/>
      </w:docPartPr>
      <w:docPartBody>
        <w:p w:rsidR="008E02AC" w:rsidRDefault="00634385" w:rsidP="00634385">
          <w:pPr>
            <w:pStyle w:val="FEEF34C0C3CE453999676B3D9CD28133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657129F01B3F48629E0E6E69F838D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C193F-6A8A-4E05-9D8E-D7345408A053}"/>
      </w:docPartPr>
      <w:docPartBody>
        <w:p w:rsidR="008E02AC" w:rsidRDefault="00634385" w:rsidP="00634385">
          <w:pPr>
            <w:pStyle w:val="657129F01B3F48629E0E6E69F838D6CB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8C21772B20E040E68FCCD49D28535A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72A6BB-F71F-49F3-A369-0823342CD1E0}"/>
      </w:docPartPr>
      <w:docPartBody>
        <w:p w:rsidR="008E02AC" w:rsidRDefault="00634385" w:rsidP="00634385">
          <w:pPr>
            <w:pStyle w:val="8C21772B20E040E68FCCD49D28535AD3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31F8CEB4057C4BD1BA075BE41ED8B8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EDF6D2-D84D-4640-8EC7-5523AE7D181D}"/>
      </w:docPartPr>
      <w:docPartBody>
        <w:p w:rsidR="008E02AC" w:rsidRDefault="00634385" w:rsidP="00634385">
          <w:pPr>
            <w:pStyle w:val="31F8CEB4057C4BD1BA075BE41ED8B825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BA261B7BEB5F4D868ED248DF55186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A5891-D181-4619-81D6-827F2DAEE039}"/>
      </w:docPartPr>
      <w:docPartBody>
        <w:p w:rsidR="008E02AC" w:rsidRDefault="00634385" w:rsidP="00634385">
          <w:pPr>
            <w:pStyle w:val="BA261B7BEB5F4D868ED248DF55186F47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F6EAF51E8FB74927AF300E27F1805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772B1-5887-4135-BA39-CC694EC61B10}"/>
      </w:docPartPr>
      <w:docPartBody>
        <w:p w:rsidR="008E02AC" w:rsidRDefault="00634385" w:rsidP="00634385">
          <w:pPr>
            <w:pStyle w:val="F6EAF51E8FB74927AF300E27F1805EE4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C8F1D7AC6F6B4FEA8DAC09248C7403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427DD-E1CD-4002-B5AD-06FD7C731EE4}"/>
      </w:docPartPr>
      <w:docPartBody>
        <w:p w:rsidR="008E02AC" w:rsidRDefault="00634385" w:rsidP="00634385">
          <w:pPr>
            <w:pStyle w:val="C8F1D7AC6F6B4FEA8DAC09248C74031A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56FFC5BD9FB441E688239843EEB83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D26CA-38EB-49D2-B22E-F83A420DE4D1}"/>
      </w:docPartPr>
      <w:docPartBody>
        <w:p w:rsidR="008E02AC" w:rsidRDefault="00634385" w:rsidP="00634385">
          <w:pPr>
            <w:pStyle w:val="56FFC5BD9FB441E688239843EEB83144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046554A1FC0C45C999AB03F2E4000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EB68D-EE37-4694-AB35-58382E694651}"/>
      </w:docPartPr>
      <w:docPartBody>
        <w:p w:rsidR="008E02AC" w:rsidRDefault="00634385" w:rsidP="00634385">
          <w:pPr>
            <w:pStyle w:val="046554A1FC0C45C999AB03F2E4000246"/>
          </w:pPr>
          <w:r w:rsidRPr="00966DF2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532F532B42594DB9B9EBE452221824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688B9-0779-4CF3-8E1A-F36A6714CD55}"/>
      </w:docPartPr>
      <w:docPartBody>
        <w:p w:rsidR="008E02AC" w:rsidRDefault="00634385" w:rsidP="00634385">
          <w:pPr>
            <w:pStyle w:val="532F532B42594DB9B9EBE452221824AB"/>
          </w:pPr>
          <w:r w:rsidRPr="00966DF2">
            <w:rPr>
              <w:rStyle w:val="Tekstzastpczy"/>
              <w:b/>
              <w:color w:val="000000" w:themeColor="text1"/>
            </w:rPr>
            <w:t>Kliknij lub naciśnij, aby wprowadzić datę.</w:t>
          </w:r>
        </w:p>
      </w:docPartBody>
    </w:docPart>
    <w:docPart>
      <w:docPartPr>
        <w:name w:val="FF3747076D144DB59B58E0076C8FA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5FB703-5EDF-44E0-8AFE-825B5235C286}"/>
      </w:docPartPr>
      <w:docPartBody>
        <w:p w:rsidR="008E02AC" w:rsidRDefault="00634385" w:rsidP="00634385">
          <w:pPr>
            <w:pStyle w:val="FF3747076D144DB59B58E0076C8FA356"/>
          </w:pPr>
          <w:r w:rsidRPr="00DA05BA">
            <w:rPr>
              <w:rStyle w:val="Tekstzastpczy"/>
              <w:b/>
              <w:color w:val="000000" w:themeColor="text1"/>
            </w:rPr>
            <w:t>Kliknij lub naciśnij, aby wprowadzić datę.</w:t>
          </w:r>
        </w:p>
      </w:docPartBody>
    </w:docPart>
    <w:docPart>
      <w:docPartPr>
        <w:name w:val="4181A082FB72495B9A457AE775533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BDDE7-D3FD-4117-B524-591D9CC6B5E6}"/>
      </w:docPartPr>
      <w:docPartBody>
        <w:p w:rsidR="008E02AC" w:rsidRDefault="00634385" w:rsidP="00634385">
          <w:pPr>
            <w:pStyle w:val="4181A082FB72495B9A457AE775533BDC"/>
          </w:pPr>
          <w:r w:rsidRPr="00DA05BA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93FA3FC103974008A5D8146A5D5C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75B78-6E50-4435-8699-A905182CADFD}"/>
      </w:docPartPr>
      <w:docPartBody>
        <w:p w:rsidR="008E02AC" w:rsidRDefault="00634385" w:rsidP="00634385">
          <w:pPr>
            <w:pStyle w:val="93FA3FC103974008A5D8146A5D5CF09C"/>
          </w:pPr>
          <w:r w:rsidRPr="00DA05BA">
            <w:rPr>
              <w:rStyle w:val="Tekstzastpczy"/>
              <w:b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933315B2AC0E469C912094681982C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92DE93-90CC-42FC-A4AC-271C39685D16}"/>
      </w:docPartPr>
      <w:docPartBody>
        <w:p w:rsidR="008E02AC" w:rsidRDefault="00634385" w:rsidP="00634385">
          <w:pPr>
            <w:pStyle w:val="933315B2AC0E469C912094681982C890"/>
          </w:pPr>
          <w:r w:rsidRPr="00DA05BA">
            <w:rPr>
              <w:rStyle w:val="Tekstzastpczy"/>
              <w:b/>
              <w:color w:val="000000" w:themeColor="text1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85"/>
    <w:rsid w:val="0024407D"/>
    <w:rsid w:val="00634385"/>
    <w:rsid w:val="008E02AC"/>
    <w:rsid w:val="009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4385"/>
    <w:rPr>
      <w:color w:val="808080"/>
    </w:rPr>
  </w:style>
  <w:style w:type="paragraph" w:customStyle="1" w:styleId="2F63AEAE4FAC4A2E84EF021404F74BAC">
    <w:name w:val="2F63AEAE4FAC4A2E84EF021404F74BAC"/>
    <w:rsid w:val="00634385"/>
  </w:style>
  <w:style w:type="paragraph" w:customStyle="1" w:styleId="FEEF34C0C3CE453999676B3D9CD28133">
    <w:name w:val="FEEF34C0C3CE453999676B3D9CD28133"/>
    <w:rsid w:val="00634385"/>
  </w:style>
  <w:style w:type="paragraph" w:customStyle="1" w:styleId="657129F01B3F48629E0E6E69F838D6CB">
    <w:name w:val="657129F01B3F48629E0E6E69F838D6CB"/>
    <w:rsid w:val="00634385"/>
  </w:style>
  <w:style w:type="paragraph" w:customStyle="1" w:styleId="8C21772B20E040E68FCCD49D28535AD3">
    <w:name w:val="8C21772B20E040E68FCCD49D28535AD3"/>
    <w:rsid w:val="00634385"/>
  </w:style>
  <w:style w:type="paragraph" w:customStyle="1" w:styleId="31F8CEB4057C4BD1BA075BE41ED8B825">
    <w:name w:val="31F8CEB4057C4BD1BA075BE41ED8B825"/>
    <w:rsid w:val="00634385"/>
  </w:style>
  <w:style w:type="paragraph" w:customStyle="1" w:styleId="BA261B7BEB5F4D868ED248DF55186F47">
    <w:name w:val="BA261B7BEB5F4D868ED248DF55186F47"/>
    <w:rsid w:val="00634385"/>
  </w:style>
  <w:style w:type="paragraph" w:customStyle="1" w:styleId="F6EAF51E8FB74927AF300E27F1805EE4">
    <w:name w:val="F6EAF51E8FB74927AF300E27F1805EE4"/>
    <w:rsid w:val="00634385"/>
  </w:style>
  <w:style w:type="paragraph" w:customStyle="1" w:styleId="C8F1D7AC6F6B4FEA8DAC09248C74031A">
    <w:name w:val="C8F1D7AC6F6B4FEA8DAC09248C74031A"/>
    <w:rsid w:val="00634385"/>
  </w:style>
  <w:style w:type="paragraph" w:customStyle="1" w:styleId="56FFC5BD9FB441E688239843EEB83144">
    <w:name w:val="56FFC5BD9FB441E688239843EEB83144"/>
    <w:rsid w:val="00634385"/>
  </w:style>
  <w:style w:type="paragraph" w:customStyle="1" w:styleId="046554A1FC0C45C999AB03F2E4000246">
    <w:name w:val="046554A1FC0C45C999AB03F2E4000246"/>
    <w:rsid w:val="00634385"/>
  </w:style>
  <w:style w:type="paragraph" w:customStyle="1" w:styleId="532F532B42594DB9B9EBE452221824AB">
    <w:name w:val="532F532B42594DB9B9EBE452221824AB"/>
    <w:rsid w:val="00634385"/>
  </w:style>
  <w:style w:type="paragraph" w:customStyle="1" w:styleId="FF3747076D144DB59B58E0076C8FA356">
    <w:name w:val="FF3747076D144DB59B58E0076C8FA356"/>
    <w:rsid w:val="00634385"/>
  </w:style>
  <w:style w:type="paragraph" w:customStyle="1" w:styleId="4181A082FB72495B9A457AE775533BDC">
    <w:name w:val="4181A082FB72495B9A457AE775533BDC"/>
    <w:rsid w:val="00634385"/>
  </w:style>
  <w:style w:type="paragraph" w:customStyle="1" w:styleId="93FA3FC103974008A5D8146A5D5CF09C">
    <w:name w:val="93FA3FC103974008A5D8146A5D5CF09C"/>
    <w:rsid w:val="00634385"/>
  </w:style>
  <w:style w:type="paragraph" w:customStyle="1" w:styleId="933315B2AC0E469C912094681982C890">
    <w:name w:val="933315B2AC0E469C912094681982C890"/>
    <w:rsid w:val="00634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1940</Words>
  <Characters>11641</Characters>
  <Application>Microsoft Office Word</Application>
  <DocSecurity>0</DocSecurity>
  <Lines>97</Lines>
  <Paragraphs>27</Paragraphs>
  <ScaleCrop>false</ScaleCrop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Fronczyk</dc:creator>
  <cp:keywords/>
  <dc:description/>
  <cp:lastModifiedBy>Katarzyna Fronczyk</cp:lastModifiedBy>
  <cp:revision>5</cp:revision>
  <dcterms:created xsi:type="dcterms:W3CDTF">2024-05-14T08:04:00Z</dcterms:created>
  <dcterms:modified xsi:type="dcterms:W3CDTF">2024-05-14T08:16:00Z</dcterms:modified>
</cp:coreProperties>
</file>